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721731"/>
    <w:p w14:paraId="2803746C" w14:textId="6CFC51E5" w:rsidR="00052330" w:rsidRPr="00F2612A" w:rsidRDefault="007B7274" w:rsidP="000C5158">
      <w:pPr>
        <w:pStyle w:val="BodyText"/>
        <w:rPr>
          <w:rFonts w:ascii="Calibri" w:hAnsi="Calibri" w:cs="Calibri"/>
          <w:b/>
          <w:bCs/>
          <w:color w:val="auto"/>
          <w:sz w:val="32"/>
          <w:szCs w:val="32"/>
        </w:rPr>
      </w:pPr>
      <w:sdt>
        <w:sdtPr>
          <w:rPr>
            <w:rFonts w:ascii="Calibri" w:hAnsi="Calibri" w:cs="Calibri"/>
            <w:b/>
            <w:bCs/>
            <w:color w:val="auto"/>
            <w:sz w:val="32"/>
            <w:szCs w:val="32"/>
          </w:rPr>
          <w:alias w:val="Title"/>
          <w:tag w:val=""/>
          <w:id w:val="-925876378"/>
          <w:lock w:val="sdtLocked"/>
          <w:placeholder>
            <w:docPart w:val="A0F61D87A6394CF0A3F084B4F4A2E9C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E4F25" w:rsidRPr="00F2612A">
            <w:rPr>
              <w:rFonts w:ascii="Calibri" w:hAnsi="Calibri" w:cs="Calibri"/>
              <w:b/>
              <w:bCs/>
              <w:color w:val="auto"/>
              <w:sz w:val="32"/>
              <w:szCs w:val="32"/>
            </w:rPr>
            <w:t>Communities of Excellence—</w:t>
          </w:r>
          <w:r w:rsidR="001E1BFD" w:rsidRPr="00F2612A">
            <w:rPr>
              <w:rFonts w:ascii="Calibri" w:hAnsi="Calibri" w:cs="Calibri"/>
              <w:b/>
              <w:bCs/>
              <w:color w:val="auto"/>
              <w:sz w:val="32"/>
              <w:szCs w:val="32"/>
            </w:rPr>
            <w:t>Standing Agenda</w:t>
          </w:r>
        </w:sdtContent>
      </w:sdt>
    </w:p>
    <w:p w14:paraId="58D8746A" w14:textId="5B575CDE" w:rsidR="0000140F" w:rsidRDefault="0000140F" w:rsidP="00951771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DE7E34" w:rsidRPr="00E9708B" w14:paraId="488F3FFE" w14:textId="77777777" w:rsidTr="0005634D">
        <w:trPr>
          <w:trHeight w:val="454"/>
          <w:tblHeader/>
        </w:trPr>
        <w:tc>
          <w:tcPr>
            <w:tcW w:w="1195" w:type="pct"/>
          </w:tcPr>
          <w:p w14:paraId="42315E6B" w14:textId="77777777" w:rsidR="00DE7E34" w:rsidRPr="00E9708B" w:rsidRDefault="00DE7E34" w:rsidP="0005634D">
            <w:pPr>
              <w:pStyle w:val="BodyText"/>
              <w:rPr>
                <w:rFonts w:eastAsia="Calibri" w:cs="Calibri"/>
                <w:b/>
              </w:rPr>
            </w:pPr>
            <w:bookmarkStart w:id="1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7AFFF60D" w14:textId="77777777" w:rsidR="00DE7E34" w:rsidRPr="00E9708B" w:rsidRDefault="007B7274" w:rsidP="0005634D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175E51B7E6674348A5F17E109E3F8506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DE7E34">
                  <w:rPr>
                    <w:rStyle w:val="PlaceholderText"/>
                  </w:rPr>
                  <w:t>Click here and select d</w:t>
                </w:r>
                <w:r w:rsidR="00DE7E34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DE7E34" w:rsidRPr="00E9708B" w14:paraId="0C71944C" w14:textId="77777777" w:rsidTr="0005634D">
        <w:trPr>
          <w:trHeight w:val="454"/>
        </w:trPr>
        <w:tc>
          <w:tcPr>
            <w:tcW w:w="1195" w:type="pct"/>
          </w:tcPr>
          <w:p w14:paraId="3A96C313" w14:textId="77777777" w:rsidR="00DE7E34" w:rsidRPr="00E9708B" w:rsidRDefault="00DE7E34" w:rsidP="0005634D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44C67489" w14:textId="77777777" w:rsidR="00DE7E34" w:rsidRPr="00E9708B" w:rsidRDefault="007B7274" w:rsidP="0005634D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8E54D5C966A24417A9D074CD2E0CF517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DE7E34">
                  <w:rPr>
                    <w:rFonts w:cs="Calibri"/>
                  </w:rPr>
                  <w:t>Jessica Choi</w:t>
                </w:r>
              </w:sdtContent>
            </w:sdt>
            <w:r w:rsidR="00DE7E34">
              <w:rPr>
                <w:rFonts w:cs="Calibri"/>
              </w:rPr>
              <w:t xml:space="preserve">  </w:t>
            </w:r>
            <w:r w:rsidR="00DE7E34" w:rsidRPr="004A2BF6">
              <w:rPr>
                <w:rStyle w:val="InstructionsChar"/>
              </w:rPr>
              <w:t>Author will automatically populate based on document properties</w:t>
            </w:r>
          </w:p>
        </w:tc>
      </w:tr>
    </w:tbl>
    <w:p w14:paraId="301C8380" w14:textId="77777777" w:rsidR="00DE7E34" w:rsidRDefault="00DE7E34" w:rsidP="00DE7E34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DE7E34" w:rsidRPr="00E9708B" w14:paraId="60EC1EE1" w14:textId="77777777" w:rsidTr="498B12EE">
        <w:trPr>
          <w:trHeight w:val="454"/>
        </w:trPr>
        <w:tc>
          <w:tcPr>
            <w:tcW w:w="1195" w:type="pct"/>
          </w:tcPr>
          <w:p w14:paraId="50ED9ED0" w14:textId="77777777" w:rsidR="00DE7E34" w:rsidRPr="72284B35" w:rsidRDefault="00DE7E34" w:rsidP="007B7274">
            <w:pPr>
              <w:pStyle w:val="Instructions"/>
              <w:rPr>
                <w:rFonts w:eastAsia="Calibri Light"/>
                <w:b/>
                <w:bCs/>
                <w:iCs/>
                <w:szCs w:val="20"/>
              </w:rPr>
            </w:pPr>
            <w:r w:rsidRPr="007B7274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5AC4C61E" w14:textId="508EAF74" w:rsidR="001E1BFD" w:rsidRDefault="00DE7E34" w:rsidP="0005634D">
            <w:pPr>
              <w:pStyle w:val="Instructions"/>
            </w:pPr>
            <w:r>
              <w:t xml:space="preserve">This </w:t>
            </w:r>
            <w:r w:rsidR="001E1BFD">
              <w:t xml:space="preserve">a </w:t>
            </w:r>
            <w:r>
              <w:t>template</w:t>
            </w:r>
            <w:r w:rsidR="001E1BFD">
              <w:t xml:space="preserve"> for a standing agenda for your steering committee</w:t>
            </w:r>
            <w:r w:rsidR="00C7052F">
              <w:t>, which includes the items that are covered in each regular meeting.</w:t>
            </w:r>
            <w:r w:rsidR="009B5B33">
              <w:t xml:space="preserve"> </w:t>
            </w:r>
            <w:r w:rsidR="0077438A">
              <w:t xml:space="preserve">We’ve formatted the template so that it can </w:t>
            </w:r>
            <w:r w:rsidR="00DA2910">
              <w:t xml:space="preserve">also </w:t>
            </w:r>
            <w:r w:rsidR="0077438A">
              <w:t xml:space="preserve">be used to create </w:t>
            </w:r>
            <w:r w:rsidR="001F31AE">
              <w:t>meeting agendas for each meeting</w:t>
            </w:r>
            <w:r w:rsidR="00DA2910">
              <w:t xml:space="preserve">. </w:t>
            </w:r>
          </w:p>
          <w:p w14:paraId="36410416" w14:textId="432A00B4" w:rsidR="00DE7E34" w:rsidRPr="005C1924" w:rsidRDefault="516FAE88" w:rsidP="00C7052F">
            <w:pPr>
              <w:pStyle w:val="Instructions"/>
            </w:pPr>
            <w:r>
              <w:t xml:space="preserve">You may turn on gridlines </w:t>
            </w:r>
            <w:r w:rsidR="001366E0">
              <w:t xml:space="preserve">(dotted lines on tables) to show where content can be entered, but these lines will not display when printing or saving to PDF. They can be turned </w:t>
            </w:r>
            <w:r w:rsidR="2A1CE360">
              <w:t>on/</w:t>
            </w:r>
            <w:r w:rsidR="001366E0">
              <w:t xml:space="preserve">off </w:t>
            </w:r>
            <w:r w:rsidR="52E0DAA9">
              <w:t xml:space="preserve">through </w:t>
            </w:r>
            <w:r w:rsidR="001366E0">
              <w:t>“View Gridlines” in the [Table] Layout tab when you have a table selected.</w:t>
            </w:r>
          </w:p>
          <w:p w14:paraId="671F4266" w14:textId="0DD8AFC1" w:rsidR="007B7274" w:rsidRDefault="2901F4C3" w:rsidP="007B7274">
            <w:pPr>
              <w:pStyle w:val="Instructions"/>
              <w:rPr>
                <w:rFonts w:eastAsia="Calibri Light" w:cs="Calibri Light"/>
                <w:iCs/>
                <w:szCs w:val="20"/>
              </w:rPr>
            </w:pPr>
            <w:r w:rsidRPr="498B12EE">
              <w:rPr>
                <w:rFonts w:eastAsia="Calibri Light" w:cs="Calibri Light"/>
                <w:iCs/>
                <w:szCs w:val="20"/>
              </w:rPr>
              <w:t xml:space="preserve">Remove instructions and examples in blue italics and adapt to make fit for purpose for your </w:t>
            </w:r>
            <w:r w:rsidR="007B7274">
              <w:rPr>
                <w:rFonts w:eastAsia="Calibri Light" w:cs="Calibri Light"/>
                <w:iCs/>
                <w:szCs w:val="20"/>
              </w:rPr>
              <w:t>Community of Excellence (</w:t>
            </w:r>
            <w:proofErr w:type="spellStart"/>
            <w:r w:rsidRPr="498B12EE">
              <w:rPr>
                <w:rFonts w:eastAsia="Calibri Light" w:cs="Calibri Light"/>
                <w:iCs/>
                <w:szCs w:val="20"/>
              </w:rPr>
              <w:t>CoE</w:t>
            </w:r>
            <w:proofErr w:type="spellEnd"/>
            <w:r w:rsidR="007B7274">
              <w:rPr>
                <w:rFonts w:eastAsia="Calibri Light" w:cs="Calibri Light"/>
                <w:iCs/>
                <w:szCs w:val="20"/>
              </w:rPr>
              <w:t>)</w:t>
            </w:r>
            <w:r w:rsidRPr="498B12EE">
              <w:rPr>
                <w:rFonts w:eastAsia="Calibri Light" w:cs="Calibri Light"/>
                <w:iCs/>
                <w:szCs w:val="20"/>
              </w:rPr>
              <w:t xml:space="preserve"> project. </w:t>
            </w:r>
          </w:p>
          <w:p w14:paraId="56B91FCA" w14:textId="581635EA" w:rsidR="00DE7E34" w:rsidRPr="005C1924" w:rsidRDefault="2901F4C3" w:rsidP="007B7274">
            <w:pPr>
              <w:pStyle w:val="Instructions"/>
            </w:pPr>
            <w:r w:rsidRPr="498B12EE">
              <w:rPr>
                <w:rFonts w:eastAsia="Calibri Light" w:cs="Calibri Light"/>
                <w:iCs/>
                <w:szCs w:val="20"/>
              </w:rPr>
              <w:t xml:space="preserve">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640C4AFB" wp14:editId="18CF36F6">
                  <wp:extent cx="171450" cy="171450"/>
                  <wp:effectExtent l="0" t="0" r="0" b="0"/>
                  <wp:docPr id="188001914" name="Picture 1880019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498B12EE">
              <w:rPr>
                <w:rFonts w:eastAsia="Calibri Light" w:cs="Calibri Light"/>
                <w:iCs/>
                <w:szCs w:val="20"/>
              </w:rPr>
              <w:t xml:space="preserve"> that appears when hovering over the top left corner of this section and select ‘Delete Table’.</w:t>
            </w:r>
          </w:p>
          <w:p w14:paraId="6005FDF2" w14:textId="48223B57" w:rsidR="00DE7E34" w:rsidRPr="005C1924" w:rsidRDefault="00DE7E34" w:rsidP="498B12EE">
            <w:pPr>
              <w:pStyle w:val="Instructions"/>
              <w:rPr>
                <w:rFonts w:eastAsia="Calibri Light"/>
                <w:iCs/>
                <w:szCs w:val="20"/>
              </w:rPr>
            </w:pPr>
          </w:p>
        </w:tc>
      </w:tr>
      <w:bookmarkEnd w:id="1"/>
    </w:tbl>
    <w:p w14:paraId="4192A23D" w14:textId="77777777" w:rsidR="00DE7E34" w:rsidRPr="00E9708B" w:rsidRDefault="00DE7E34" w:rsidP="00951771">
      <w:pPr>
        <w:pStyle w:val="BodyText"/>
        <w:rPr>
          <w:rFonts w:cs="Calibri"/>
        </w:rPr>
      </w:pPr>
    </w:p>
    <w:p w14:paraId="60006322" w14:textId="55EB1EFD" w:rsidR="000C06EC" w:rsidRPr="007B7274" w:rsidRDefault="00FC6537" w:rsidP="007B7274">
      <w:pPr>
        <w:pStyle w:val="Instructions"/>
        <w:rPr>
          <w:rFonts w:eastAsia="Calibri Light"/>
          <w:bCs/>
          <w:i w:val="0"/>
          <w:iCs/>
          <w:szCs w:val="20"/>
        </w:rPr>
      </w:pPr>
      <w:bookmarkStart w:id="2" w:name="_Hlk17899069"/>
      <w:r w:rsidRPr="007B7274">
        <w:rPr>
          <w:b/>
          <w:bCs/>
        </w:rPr>
        <w:t>Why create</w:t>
      </w:r>
      <w:r w:rsidR="00C7052F" w:rsidRPr="007B7274">
        <w:rPr>
          <w:b/>
          <w:bCs/>
        </w:rPr>
        <w:t xml:space="preserve"> a</w:t>
      </w:r>
      <w:r w:rsidR="0008199F" w:rsidRPr="007B7274">
        <w:rPr>
          <w:b/>
          <w:bCs/>
        </w:rPr>
        <w:t xml:space="preserve"> </w:t>
      </w:r>
      <w:r w:rsidR="001E1BFD" w:rsidRPr="007B7274">
        <w:rPr>
          <w:b/>
          <w:bCs/>
        </w:rPr>
        <w:t>standing agenda?</w:t>
      </w:r>
    </w:p>
    <w:p w14:paraId="5B33C151" w14:textId="0B33B229" w:rsidR="001E1BFD" w:rsidRPr="001E1BFD" w:rsidRDefault="00C7052F" w:rsidP="007B7274">
      <w:pPr>
        <w:pStyle w:val="Instructions"/>
        <w:rPr>
          <w:rFonts w:eastAsia="Calibri Light"/>
          <w:iCs/>
          <w:szCs w:val="20"/>
        </w:rPr>
      </w:pPr>
      <w:r>
        <w:t xml:space="preserve">A standing agenda outlines the items that will always be included in committee meetings—the standing items. </w:t>
      </w:r>
      <w:r w:rsidR="00812566">
        <w:t>It lets committee members</w:t>
      </w:r>
      <w:r>
        <w:t xml:space="preserve"> know what a typical meeting will look like. The standing agenda can also be a template for meeting agendas, with additional items added as needed. </w:t>
      </w:r>
    </w:p>
    <w:p w14:paraId="21F80251" w14:textId="4395F11B" w:rsidR="000C06EC" w:rsidRPr="00664068" w:rsidRDefault="0043612B" w:rsidP="007B7274">
      <w:pPr>
        <w:pStyle w:val="Instructions"/>
        <w:rPr>
          <w:rFonts w:eastAsia="Calibri Light"/>
          <w:iCs/>
          <w:szCs w:val="20"/>
        </w:rPr>
      </w:pPr>
      <w:r w:rsidRPr="00523CB8">
        <w:t xml:space="preserve">Sometimes </w:t>
      </w:r>
      <w:r w:rsidR="00E5522C" w:rsidRPr="00523CB8">
        <w:t xml:space="preserve">meeting agendas are created </w:t>
      </w:r>
      <w:r w:rsidR="009E6584" w:rsidRPr="007B7274">
        <w:t>as</w:t>
      </w:r>
      <w:r w:rsidR="00E5522C" w:rsidRPr="007B7274">
        <w:t xml:space="preserve"> live documents</w:t>
      </w:r>
      <w:r w:rsidR="009E6584" w:rsidRPr="007B7274">
        <w:t xml:space="preserve">, </w:t>
      </w:r>
      <w:r w:rsidR="00DE3563" w:rsidRPr="007B7274">
        <w:t xml:space="preserve">edited during the meeting to record </w:t>
      </w:r>
      <w:r w:rsidR="000C3597" w:rsidRPr="007B7274">
        <w:t xml:space="preserve">notes and action items. This template assumes the agenda is a static document sent prior to the meeting and </w:t>
      </w:r>
      <w:r w:rsidR="00664068" w:rsidRPr="007B7274">
        <w:t xml:space="preserve">won’t be edited during or after. We have set up the </w:t>
      </w:r>
      <w:r w:rsidR="329DB814" w:rsidRPr="007B7274">
        <w:t>Meeting Minutes template</w:t>
      </w:r>
      <w:r w:rsidR="00664068" w:rsidRPr="007B7274">
        <w:t xml:space="preserve"> </w:t>
      </w:r>
      <w:r w:rsidR="004F3869" w:rsidRPr="00523CB8">
        <w:t>to capture what happens during the meeting.</w:t>
      </w:r>
      <w:r w:rsidR="0043523B" w:rsidRPr="00523CB8">
        <w:t xml:space="preserve"> </w:t>
      </w:r>
      <w:r w:rsidR="00AA3B12" w:rsidRPr="007B7274">
        <w:t xml:space="preserve">But please use whatever approach works best for you </w:t>
      </w:r>
      <w:r w:rsidR="00077EFA" w:rsidRPr="007B7274">
        <w:t xml:space="preserve">and the </w:t>
      </w:r>
      <w:r w:rsidR="00523CB8">
        <w:t>S</w:t>
      </w:r>
      <w:r w:rsidR="00077EFA" w:rsidRPr="00523CB8">
        <w:t xml:space="preserve">teering </w:t>
      </w:r>
      <w:r w:rsidR="00523CB8">
        <w:t>C</w:t>
      </w:r>
      <w:r w:rsidR="00077EFA" w:rsidRPr="00523CB8">
        <w:t xml:space="preserve">ommittee </w:t>
      </w:r>
      <w:r w:rsidR="0001093E" w:rsidRPr="00523CB8">
        <w:t xml:space="preserve">and </w:t>
      </w:r>
      <w:r w:rsidR="00DF5350" w:rsidRPr="00523CB8">
        <w:t>adjust</w:t>
      </w:r>
      <w:r w:rsidR="00077EFA" w:rsidRPr="007B7274">
        <w:t xml:space="preserve"> the template</w:t>
      </w:r>
      <w:r w:rsidR="0001093E" w:rsidRPr="007B7274">
        <w:t xml:space="preserve">s </w:t>
      </w:r>
      <w:r w:rsidR="00DF5350" w:rsidRPr="007B7274">
        <w:t>as needed.</w:t>
      </w:r>
    </w:p>
    <w:p w14:paraId="427DB312" w14:textId="63DD74C1" w:rsidR="00CB023D" w:rsidRDefault="00CB023D">
      <w:pPr>
        <w:spacing w:after="0"/>
        <w:rPr>
          <w:rFonts w:cs="Calibri"/>
        </w:rPr>
      </w:pPr>
      <w:r>
        <w:rPr>
          <w:rFonts w:cs="Calibri"/>
        </w:rPr>
        <w:br w:type="page"/>
      </w:r>
    </w:p>
    <w:p w14:paraId="41D4F112" w14:textId="369561BF" w:rsidR="000C06EC" w:rsidRDefault="00A77A4A" w:rsidP="00A77A4A">
      <w:pPr>
        <w:pStyle w:val="Heading1unnumbered"/>
        <w:jc w:val="center"/>
        <w:rPr>
          <w:sz w:val="36"/>
          <w:szCs w:val="36"/>
        </w:rPr>
      </w:pPr>
      <w:proofErr w:type="spellStart"/>
      <w:r>
        <w:lastRenderedPageBreak/>
        <w:t>CoE</w:t>
      </w:r>
      <w:proofErr w:type="spellEnd"/>
      <w:r>
        <w:t xml:space="preserve"> Steering Committee</w:t>
      </w:r>
      <w:r>
        <w:br/>
      </w:r>
      <w:r w:rsidR="009A58ED" w:rsidRPr="498B12EE">
        <w:rPr>
          <w:sz w:val="36"/>
          <w:szCs w:val="36"/>
        </w:rPr>
        <w:t>Meeting</w:t>
      </w:r>
      <w:r w:rsidRPr="498B12EE">
        <w:rPr>
          <w:sz w:val="36"/>
          <w:szCs w:val="36"/>
        </w:rPr>
        <w:t xml:space="preserve"> Agenda</w:t>
      </w:r>
    </w:p>
    <w:p w14:paraId="1BD3B481" w14:textId="77777777" w:rsidR="008C38E4" w:rsidRPr="008C38E4" w:rsidRDefault="008C38E4" w:rsidP="008C38E4">
      <w:pPr>
        <w:pStyle w:val="BodyText"/>
      </w:pPr>
    </w:p>
    <w:tbl>
      <w:tblPr>
        <w:tblStyle w:val="TableGrid"/>
        <w:tblW w:w="493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4"/>
        <w:gridCol w:w="7380"/>
      </w:tblGrid>
      <w:tr w:rsidR="00513658" w14:paraId="6A0AC9EB" w14:textId="77777777" w:rsidTr="008C38E4">
        <w:trPr>
          <w:trHeight w:val="567"/>
        </w:trPr>
        <w:tc>
          <w:tcPr>
            <w:tcW w:w="1174" w:type="pct"/>
          </w:tcPr>
          <w:p w14:paraId="68BF0172" w14:textId="0F1BBE49" w:rsidR="00513658" w:rsidRPr="00471E88" w:rsidRDefault="00513658" w:rsidP="00421674">
            <w:pPr>
              <w:pStyle w:val="BodyText"/>
              <w:spacing w:after="0"/>
              <w:rPr>
                <w:b/>
                <w:bCs/>
                <w:sz w:val="24"/>
                <w:szCs w:val="24"/>
              </w:rPr>
            </w:pPr>
            <w:r w:rsidRPr="00471E88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3826" w:type="pct"/>
          </w:tcPr>
          <w:p w14:paraId="02A75F97" w14:textId="543F8691" w:rsidR="00513658" w:rsidRDefault="007B7274" w:rsidP="00421674">
            <w:pPr>
              <w:pStyle w:val="BodyText"/>
              <w:spacing w:after="0"/>
            </w:pPr>
            <w:sdt>
              <w:sdtPr>
                <w:id w:val="759724673"/>
                <w:placeholder>
                  <w:docPart w:val="7C9DF792A14F4449863AC889AF8FE654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421674" w:rsidRPr="000D6B27">
                  <w:rPr>
                    <w:rStyle w:val="PlaceholderText"/>
                  </w:rPr>
                  <w:t>Click or tap to enter a date.</w:t>
                </w:r>
              </w:sdtContent>
            </w:sdt>
            <w:r w:rsidR="00800DA9">
              <w:t xml:space="preserve"> </w:t>
            </w:r>
          </w:p>
        </w:tc>
      </w:tr>
      <w:tr w:rsidR="00513658" w14:paraId="0CC33C44" w14:textId="77777777" w:rsidTr="008C38E4">
        <w:trPr>
          <w:trHeight w:val="567"/>
        </w:trPr>
        <w:tc>
          <w:tcPr>
            <w:tcW w:w="1174" w:type="pct"/>
          </w:tcPr>
          <w:p w14:paraId="3AF120B4" w14:textId="046FBA44" w:rsidR="00513658" w:rsidRPr="00471E88" w:rsidRDefault="00513658" w:rsidP="00421674">
            <w:pPr>
              <w:pStyle w:val="BodyText"/>
              <w:spacing w:after="0"/>
              <w:rPr>
                <w:b/>
                <w:bCs/>
                <w:sz w:val="24"/>
                <w:szCs w:val="24"/>
              </w:rPr>
            </w:pPr>
            <w:r w:rsidRPr="00471E88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3826" w:type="pct"/>
          </w:tcPr>
          <w:p w14:paraId="4F806C30" w14:textId="1B77E93D" w:rsidR="00B25E37" w:rsidRDefault="00B25E37" w:rsidP="00B25E37"/>
        </w:tc>
      </w:tr>
      <w:tr w:rsidR="00513658" w14:paraId="54600A2E" w14:textId="77777777" w:rsidTr="008C38E4">
        <w:trPr>
          <w:trHeight w:val="567"/>
        </w:trPr>
        <w:tc>
          <w:tcPr>
            <w:tcW w:w="1174" w:type="pct"/>
          </w:tcPr>
          <w:p w14:paraId="38EBB37A" w14:textId="47E24891" w:rsidR="00513658" w:rsidRPr="00471E88" w:rsidRDefault="00513658" w:rsidP="00421674">
            <w:pPr>
              <w:pStyle w:val="BodyText"/>
              <w:spacing w:after="0"/>
              <w:rPr>
                <w:b/>
                <w:bCs/>
                <w:sz w:val="24"/>
                <w:szCs w:val="24"/>
              </w:rPr>
            </w:pPr>
            <w:r w:rsidRPr="00471E88">
              <w:rPr>
                <w:b/>
                <w:bCs/>
                <w:sz w:val="24"/>
                <w:szCs w:val="24"/>
              </w:rPr>
              <w:t>Location</w:t>
            </w:r>
          </w:p>
        </w:tc>
        <w:tc>
          <w:tcPr>
            <w:tcW w:w="3826" w:type="pct"/>
          </w:tcPr>
          <w:p w14:paraId="17A5569F" w14:textId="3CF8C1DE" w:rsidR="00513658" w:rsidRDefault="0063236F" w:rsidP="00800DA9">
            <w:pPr>
              <w:pStyle w:val="Instructions"/>
              <w:rPr>
                <w:i w:val="0"/>
                <w:iCs/>
              </w:rPr>
            </w:pPr>
            <w:r>
              <w:t>Virtual meetings should be specified as such</w:t>
            </w:r>
            <w:r w:rsidR="00E61B2C">
              <w:t xml:space="preserve"> or use the meeting platform as the location.</w:t>
            </w:r>
          </w:p>
          <w:p w14:paraId="455120B1" w14:textId="5C0A7131" w:rsidR="001D7968" w:rsidRPr="001D7968" w:rsidRDefault="001D7968" w:rsidP="00800DA9">
            <w:pPr>
              <w:pStyle w:val="Instructions"/>
              <w:rPr>
                <w:i w:val="0"/>
                <w:iCs/>
              </w:rPr>
            </w:pPr>
          </w:p>
        </w:tc>
      </w:tr>
      <w:tr w:rsidR="00513658" w14:paraId="03C7577A" w14:textId="77777777" w:rsidTr="008C38E4">
        <w:trPr>
          <w:trHeight w:val="567"/>
        </w:trPr>
        <w:tc>
          <w:tcPr>
            <w:tcW w:w="1174" w:type="pct"/>
          </w:tcPr>
          <w:p w14:paraId="0373656D" w14:textId="1D8AE3DE" w:rsidR="00513658" w:rsidRPr="00471E88" w:rsidRDefault="00274767" w:rsidP="00421674">
            <w:pPr>
              <w:pStyle w:val="BodyText"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Invitees</w:t>
            </w:r>
          </w:p>
        </w:tc>
        <w:tc>
          <w:tcPr>
            <w:tcW w:w="3826" w:type="pct"/>
          </w:tcPr>
          <w:p w14:paraId="55E7D5B0" w14:textId="77777777" w:rsidR="00513658" w:rsidRDefault="00301400" w:rsidP="00C10B92">
            <w:pPr>
              <w:pStyle w:val="Instructions"/>
              <w:rPr>
                <w:i w:val="0"/>
                <w:iCs/>
              </w:rPr>
            </w:pPr>
            <w:r>
              <w:t>A</w:t>
            </w:r>
            <w:r w:rsidR="00274767">
              <w:t>ll who have been invited to attend</w:t>
            </w:r>
            <w:r w:rsidR="00B86327">
              <w:t xml:space="preserve"> this meeting</w:t>
            </w:r>
          </w:p>
          <w:p w14:paraId="7D06AA7C" w14:textId="2E322CA7" w:rsidR="001D7968" w:rsidRPr="001D7968" w:rsidRDefault="001D7968" w:rsidP="00C10B92">
            <w:pPr>
              <w:pStyle w:val="Instructions"/>
              <w:rPr>
                <w:i w:val="0"/>
                <w:iCs/>
              </w:rPr>
            </w:pPr>
          </w:p>
        </w:tc>
      </w:tr>
    </w:tbl>
    <w:p w14:paraId="53D5291F" w14:textId="3F4E8B42" w:rsidR="00A77A4A" w:rsidRDefault="00A77A4A" w:rsidP="00A77A4A">
      <w:pPr>
        <w:pStyle w:val="BodyText"/>
      </w:pPr>
    </w:p>
    <w:p w14:paraId="4341450F" w14:textId="78AFF320" w:rsidR="002C1DF4" w:rsidRDefault="00AA3F00" w:rsidP="00AA3F00">
      <w:pPr>
        <w:pStyle w:val="Heading1unnumbered"/>
      </w:pPr>
      <w:r>
        <w:t>Meeting objectives:</w:t>
      </w:r>
    </w:p>
    <w:p w14:paraId="110F13BB" w14:textId="3D5A557E" w:rsidR="00AA3F00" w:rsidRDefault="00864617" w:rsidP="00864617">
      <w:pPr>
        <w:pStyle w:val="Instructions"/>
        <w:numPr>
          <w:ilvl w:val="0"/>
          <w:numId w:val="59"/>
        </w:numPr>
      </w:pPr>
      <w:r>
        <w:t>List the main goals for your meeting—</w:t>
      </w:r>
      <w:r w:rsidR="00F4050E">
        <w:t xml:space="preserve">for example, </w:t>
      </w:r>
      <w:r w:rsidR="005B5497">
        <w:t xml:space="preserve">understanding the status </w:t>
      </w:r>
      <w:r w:rsidR="00DE6097">
        <w:t>of an activity stream, or deciding on a new initiative.</w:t>
      </w:r>
    </w:p>
    <w:p w14:paraId="4D8E8F0D" w14:textId="015C3E4E" w:rsidR="001C26E1" w:rsidRPr="00AA3F00" w:rsidRDefault="001C26E1" w:rsidP="00864617">
      <w:pPr>
        <w:pStyle w:val="Instructions"/>
        <w:numPr>
          <w:ilvl w:val="0"/>
          <w:numId w:val="59"/>
        </w:numPr>
      </w:pPr>
      <w:r>
        <w:t>If there are no major goals for the meeting, you may wish to remove this list.</w:t>
      </w:r>
    </w:p>
    <w:p w14:paraId="252419F2" w14:textId="77777777" w:rsidR="002C1DF4" w:rsidRDefault="002C1DF4" w:rsidP="00A77A4A">
      <w:pPr>
        <w:pStyle w:val="BodyText"/>
      </w:pPr>
    </w:p>
    <w:tbl>
      <w:tblPr>
        <w:tblStyle w:val="ADHATemplate"/>
        <w:tblW w:w="5000" w:type="pct"/>
        <w:tblLook w:val="04A0" w:firstRow="1" w:lastRow="0" w:firstColumn="1" w:lastColumn="0" w:noHBand="0" w:noVBand="1"/>
      </w:tblPr>
      <w:tblGrid>
        <w:gridCol w:w="847"/>
        <w:gridCol w:w="6526"/>
        <w:gridCol w:w="2408"/>
      </w:tblGrid>
      <w:tr w:rsidR="009F0BC0" w:rsidRPr="009F0BC0" w14:paraId="731A7AF9" w14:textId="77777777" w:rsidTr="005D65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59975800" w14:textId="524AEBAF" w:rsidR="00F7308B" w:rsidRPr="009F0BC0" w:rsidRDefault="00F7308B" w:rsidP="00A77A4A">
            <w:pPr>
              <w:pStyle w:val="BodyText"/>
              <w:rPr>
                <w:color w:val="FFFFFF" w:themeColor="background1"/>
                <w:sz w:val="24"/>
                <w:szCs w:val="24"/>
              </w:rPr>
            </w:pPr>
            <w:r w:rsidRPr="009F0BC0">
              <w:rPr>
                <w:color w:val="FFFFFF" w:themeColor="background1"/>
                <w:sz w:val="24"/>
                <w:szCs w:val="24"/>
              </w:rPr>
              <w:t>Item</w:t>
            </w:r>
          </w:p>
        </w:tc>
        <w:tc>
          <w:tcPr>
            <w:tcW w:w="3336" w:type="pct"/>
          </w:tcPr>
          <w:p w14:paraId="1E17D12B" w14:textId="25CF5D7C" w:rsidR="00F7308B" w:rsidRPr="009F0BC0" w:rsidRDefault="00F7308B" w:rsidP="00A77A4A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 w:rsidRPr="009F0BC0">
              <w:rPr>
                <w:color w:val="FFFFFF" w:themeColor="background1"/>
                <w:sz w:val="24"/>
                <w:szCs w:val="24"/>
              </w:rPr>
              <w:t>Topic</w:t>
            </w:r>
          </w:p>
        </w:tc>
        <w:tc>
          <w:tcPr>
            <w:tcW w:w="1231" w:type="pct"/>
          </w:tcPr>
          <w:p w14:paraId="12C017F2" w14:textId="1A7CA095" w:rsidR="00F7308B" w:rsidRPr="009F0BC0" w:rsidRDefault="00F7308B" w:rsidP="00A77A4A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 w:rsidRPr="009F0BC0">
              <w:rPr>
                <w:color w:val="FFFFFF" w:themeColor="background1"/>
                <w:sz w:val="24"/>
                <w:szCs w:val="24"/>
              </w:rPr>
              <w:t>Attachment</w:t>
            </w:r>
          </w:p>
        </w:tc>
      </w:tr>
      <w:tr w:rsidR="00F7308B" w14:paraId="1F7B3808" w14:textId="77777777" w:rsidTr="00E378EA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59EC8DFA" w14:textId="639623FC" w:rsidR="00F7308B" w:rsidRDefault="00741301" w:rsidP="00A77A4A">
            <w:pPr>
              <w:pStyle w:val="BodyText"/>
            </w:pPr>
            <w:r>
              <w:t>1</w:t>
            </w:r>
          </w:p>
        </w:tc>
        <w:tc>
          <w:tcPr>
            <w:tcW w:w="3336" w:type="pct"/>
          </w:tcPr>
          <w:p w14:paraId="0FDC4E23" w14:textId="77777777" w:rsidR="00F7308B" w:rsidRDefault="00741301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78EA">
              <w:rPr>
                <w:b/>
                <w:bCs/>
              </w:rPr>
              <w:t>Introduction and welcome</w:t>
            </w:r>
          </w:p>
          <w:p w14:paraId="630FA2D5" w14:textId="7A36A105" w:rsidR="00E378EA" w:rsidRPr="00E378EA" w:rsidRDefault="00EC3823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Welcome and acknowledgement of country</w:t>
            </w:r>
          </w:p>
        </w:tc>
        <w:tc>
          <w:tcPr>
            <w:tcW w:w="1231" w:type="pct"/>
          </w:tcPr>
          <w:p w14:paraId="69E6BE9C" w14:textId="77777777" w:rsidR="00F7308B" w:rsidRDefault="00F7308B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7308B" w14:paraId="23A86BA7" w14:textId="77777777" w:rsidTr="00E37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55215CA7" w14:textId="11EF659F" w:rsidR="00F7308B" w:rsidRDefault="00741301" w:rsidP="00A77A4A">
            <w:pPr>
              <w:pStyle w:val="BodyText"/>
            </w:pPr>
            <w:r>
              <w:t>2</w:t>
            </w:r>
          </w:p>
        </w:tc>
        <w:tc>
          <w:tcPr>
            <w:tcW w:w="3336" w:type="pct"/>
          </w:tcPr>
          <w:p w14:paraId="6B8655E5" w14:textId="1AFC0C8C" w:rsidR="00F7308B" w:rsidRDefault="00EC3823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Previous minutes</w:t>
            </w:r>
          </w:p>
          <w:p w14:paraId="7BEC5306" w14:textId="7F432AFB" w:rsidR="00C6616B" w:rsidRPr="00C6616B" w:rsidRDefault="00BE500E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Confirmation / review</w:t>
            </w:r>
            <w:r w:rsidR="00C6616B">
              <w:rPr>
                <w:bCs/>
              </w:rPr>
              <w:t xml:space="preserve"> of minute</w:t>
            </w:r>
            <w:r w:rsidR="00217A92">
              <w:rPr>
                <w:bCs/>
              </w:rPr>
              <w:t>s from previous meeting</w:t>
            </w:r>
          </w:p>
        </w:tc>
        <w:tc>
          <w:tcPr>
            <w:tcW w:w="1231" w:type="pct"/>
          </w:tcPr>
          <w:p w14:paraId="3439FDA6" w14:textId="544AE638" w:rsidR="006C6091" w:rsidRDefault="006C6091" w:rsidP="006C6091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Minutes from previous meeting</w:t>
            </w:r>
          </w:p>
        </w:tc>
      </w:tr>
      <w:tr w:rsidR="00BE500E" w14:paraId="7B0E8467" w14:textId="77777777" w:rsidTr="00E378EA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416B50B1" w14:textId="76FA615F" w:rsidR="00BE500E" w:rsidRDefault="00BE500E" w:rsidP="00A77A4A">
            <w:pPr>
              <w:pStyle w:val="BodyText"/>
            </w:pPr>
            <w:r>
              <w:t>3</w:t>
            </w:r>
          </w:p>
        </w:tc>
        <w:tc>
          <w:tcPr>
            <w:tcW w:w="3336" w:type="pct"/>
          </w:tcPr>
          <w:p w14:paraId="0E9924CC" w14:textId="77777777" w:rsidR="00BE500E" w:rsidRDefault="00BE500E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Previous action items</w:t>
            </w:r>
          </w:p>
          <w:p w14:paraId="4D037203" w14:textId="5C8A5AB3" w:rsidR="00C71AD5" w:rsidRPr="00C71AD5" w:rsidRDefault="00C71AD5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Review of actions from previous meeting</w:t>
            </w:r>
          </w:p>
        </w:tc>
        <w:tc>
          <w:tcPr>
            <w:tcW w:w="1231" w:type="pct"/>
          </w:tcPr>
          <w:p w14:paraId="1839C385" w14:textId="3C727205" w:rsidR="00BE500E" w:rsidRDefault="00C71AD5" w:rsidP="006C6091">
            <w:pPr>
              <w:pStyle w:val="Instruction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Action log, if </w:t>
            </w:r>
            <w:r w:rsidR="001E6A80">
              <w:t>kept as a separate document</w:t>
            </w:r>
          </w:p>
        </w:tc>
      </w:tr>
      <w:tr w:rsidR="001E6A80" w14:paraId="3F0BA0FA" w14:textId="77777777" w:rsidTr="00E37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02197402" w14:textId="1E75D22B" w:rsidR="001E6A80" w:rsidRDefault="001E6A80" w:rsidP="00A77A4A">
            <w:pPr>
              <w:pStyle w:val="BodyText"/>
            </w:pPr>
            <w:r>
              <w:t>4</w:t>
            </w:r>
          </w:p>
        </w:tc>
        <w:tc>
          <w:tcPr>
            <w:tcW w:w="3336" w:type="pct"/>
          </w:tcPr>
          <w:p w14:paraId="56877136" w14:textId="77777777" w:rsidR="001E6A80" w:rsidRDefault="001E6A80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b/>
                <w:bCs/>
              </w:rPr>
              <w:t>Standing agenda items</w:t>
            </w:r>
          </w:p>
          <w:p w14:paraId="5E9DC4D4" w14:textId="6C7912F8" w:rsidR="001E6A80" w:rsidRDefault="001E6A80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Project update</w:t>
            </w:r>
          </w:p>
          <w:p w14:paraId="23BACB0E" w14:textId="1EAF1E2D" w:rsidR="00A53668" w:rsidRDefault="000D2E3F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Measuring project success</w:t>
            </w:r>
            <w:r w:rsidR="008A2C09">
              <w:t>—</w:t>
            </w:r>
            <w:r w:rsidR="00A41D41">
              <w:t>what success looks like, how it is being measured, how measurement can be improved, etc.</w:t>
            </w:r>
          </w:p>
          <w:p w14:paraId="0B0186DA" w14:textId="7C13878B" w:rsidR="00A75CA9" w:rsidRDefault="00A75CA9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Upcoming engagements &amp; community events</w:t>
            </w:r>
          </w:p>
          <w:p w14:paraId="1443D729" w14:textId="02DBF5C5" w:rsidR="00FD6401" w:rsidRDefault="00FD6401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Good news stories and case studies</w:t>
            </w:r>
          </w:p>
          <w:p w14:paraId="25841392" w14:textId="07B45A00" w:rsidR="00A75CA9" w:rsidRPr="001E6A80" w:rsidRDefault="00A75CA9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Issues and risks</w:t>
            </w:r>
          </w:p>
        </w:tc>
        <w:tc>
          <w:tcPr>
            <w:tcW w:w="1231" w:type="pct"/>
          </w:tcPr>
          <w:p w14:paraId="56EF8D46" w14:textId="77777777" w:rsidR="001E6A80" w:rsidRDefault="001E6A80" w:rsidP="006C6091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7308B" w14:paraId="580D6ABF" w14:textId="77777777" w:rsidTr="00E378EA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0F36ADD4" w14:textId="62691741" w:rsidR="00F7308B" w:rsidRDefault="00F7308B" w:rsidP="00FD4DEF">
            <w:pPr>
              <w:pStyle w:val="Instructions"/>
            </w:pPr>
          </w:p>
        </w:tc>
        <w:tc>
          <w:tcPr>
            <w:tcW w:w="3336" w:type="pct"/>
          </w:tcPr>
          <w:p w14:paraId="3FB74E6B" w14:textId="43537F39" w:rsidR="00F7308B" w:rsidRDefault="003A76BD" w:rsidP="003A76BD">
            <w:pPr>
              <w:pStyle w:val="Instruction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Add agenda items as required by inserting additional rows</w:t>
            </w:r>
            <w:r w:rsidR="00BB09BC">
              <w:t xml:space="preserve"> &amp; updating the item numbers.</w:t>
            </w:r>
          </w:p>
        </w:tc>
        <w:tc>
          <w:tcPr>
            <w:tcW w:w="1231" w:type="pct"/>
          </w:tcPr>
          <w:p w14:paraId="764845BF" w14:textId="77777777" w:rsidR="00F7308B" w:rsidRDefault="00F7308B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77462" w14:paraId="4B03974B" w14:textId="77777777" w:rsidTr="00E37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09F2258D" w14:textId="2E52BEA6" w:rsidR="00877462" w:rsidRDefault="00981CFA" w:rsidP="00981CFA">
            <w:r>
              <w:lastRenderedPageBreak/>
              <w:t>5</w:t>
            </w:r>
          </w:p>
        </w:tc>
        <w:tc>
          <w:tcPr>
            <w:tcW w:w="3336" w:type="pct"/>
          </w:tcPr>
          <w:p w14:paraId="27B2AB13" w14:textId="3146B0A1" w:rsidR="00877462" w:rsidRPr="00E51E02" w:rsidRDefault="001C11EA" w:rsidP="00E51E0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E51E02">
              <w:rPr>
                <w:b/>
                <w:bCs/>
              </w:rPr>
              <w:t>Any other business</w:t>
            </w:r>
          </w:p>
          <w:p w14:paraId="299749E5" w14:textId="4668667C" w:rsidR="00877462" w:rsidRDefault="001C11EA" w:rsidP="00877462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</w:t>
            </w:r>
            <w:r w:rsidR="00877462">
              <w:t>n opportunity to raise matters not covered in the agenda.</w:t>
            </w:r>
          </w:p>
        </w:tc>
        <w:tc>
          <w:tcPr>
            <w:tcW w:w="1231" w:type="pct"/>
          </w:tcPr>
          <w:p w14:paraId="2BFAAE75" w14:textId="77777777" w:rsidR="00877462" w:rsidRDefault="00877462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76BD" w14:paraId="301B8FBA" w14:textId="77777777" w:rsidTr="00AA7486">
        <w:trPr>
          <w:cantSplit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1EC17F8F" w14:textId="3768C311" w:rsidR="003A76BD" w:rsidRDefault="00981CFA" w:rsidP="00A77A4A">
            <w:pPr>
              <w:pStyle w:val="BodyText"/>
            </w:pPr>
            <w:r>
              <w:t>6</w:t>
            </w:r>
          </w:p>
        </w:tc>
        <w:tc>
          <w:tcPr>
            <w:tcW w:w="3336" w:type="pct"/>
          </w:tcPr>
          <w:p w14:paraId="68B4409F" w14:textId="46039895" w:rsidR="003A76BD" w:rsidRDefault="00AA7486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New actions</w:t>
            </w:r>
          </w:p>
          <w:p w14:paraId="00474B19" w14:textId="314283C6" w:rsidR="005B06A0" w:rsidRPr="00342499" w:rsidRDefault="008E0EDF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Review of new action items</w:t>
            </w:r>
            <w:r w:rsidR="005B06A0">
              <w:t xml:space="preserve"> and any requirements for next meeting</w:t>
            </w:r>
          </w:p>
        </w:tc>
        <w:tc>
          <w:tcPr>
            <w:tcW w:w="1231" w:type="pct"/>
          </w:tcPr>
          <w:p w14:paraId="4A18AFC2" w14:textId="77777777" w:rsidR="003A76BD" w:rsidRDefault="003A76BD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A7486" w14:paraId="1F41D229" w14:textId="77777777" w:rsidTr="00AA74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22A9B6B2" w14:textId="49103812" w:rsidR="00AA7486" w:rsidRDefault="00981CFA" w:rsidP="00A77A4A">
            <w:pPr>
              <w:pStyle w:val="BodyText"/>
            </w:pPr>
            <w:r>
              <w:t>7</w:t>
            </w:r>
          </w:p>
        </w:tc>
        <w:tc>
          <w:tcPr>
            <w:tcW w:w="3336" w:type="pct"/>
          </w:tcPr>
          <w:p w14:paraId="7D0CCA77" w14:textId="77777777" w:rsidR="00AA7486" w:rsidRDefault="0031372E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1372E">
              <w:rPr>
                <w:b/>
                <w:bCs/>
              </w:rPr>
              <w:t xml:space="preserve">Next </w:t>
            </w:r>
            <w:r>
              <w:rPr>
                <w:b/>
                <w:bCs/>
              </w:rPr>
              <w:t>meeting</w:t>
            </w:r>
          </w:p>
          <w:p w14:paraId="63D2846F" w14:textId="09242C23" w:rsidR="0031372E" w:rsidRPr="0031372E" w:rsidRDefault="0031372E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Confirmation of next meeting—set</w:t>
            </w:r>
            <w:r w:rsidR="009E60F1">
              <w:t xml:space="preserve"> a date (even if it’s tentative) and </w:t>
            </w:r>
            <w:r w:rsidR="00BE23DE">
              <w:t>specify any non-standing agenda items that have been identified.</w:t>
            </w:r>
          </w:p>
        </w:tc>
        <w:tc>
          <w:tcPr>
            <w:tcW w:w="1231" w:type="pct"/>
          </w:tcPr>
          <w:p w14:paraId="1E2F7FAD" w14:textId="77777777" w:rsidR="00AA7486" w:rsidRDefault="00AA7486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5860" w14:paraId="023DADE5" w14:textId="77777777" w:rsidTr="00E378EA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03FFD3C7" w14:textId="0E43DCAA" w:rsidR="00FF5860" w:rsidRDefault="00981CFA" w:rsidP="00A77A4A">
            <w:pPr>
              <w:pStyle w:val="BodyText"/>
            </w:pPr>
            <w:r>
              <w:t>8</w:t>
            </w:r>
          </w:p>
        </w:tc>
        <w:tc>
          <w:tcPr>
            <w:tcW w:w="3336" w:type="pct"/>
          </w:tcPr>
          <w:p w14:paraId="086C23A2" w14:textId="6BED9E0F" w:rsidR="00B13A8A" w:rsidRPr="00B13A8A" w:rsidRDefault="00B13A8A" w:rsidP="0087746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Close of meeting</w:t>
            </w:r>
          </w:p>
        </w:tc>
        <w:tc>
          <w:tcPr>
            <w:tcW w:w="1231" w:type="pct"/>
          </w:tcPr>
          <w:p w14:paraId="379FA304" w14:textId="77777777" w:rsidR="00FF5860" w:rsidRDefault="00FF5860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D675FB5" w14:textId="77777777" w:rsidR="00F1259D" w:rsidRDefault="00F1259D" w:rsidP="00A77A4A">
      <w:pPr>
        <w:pStyle w:val="BodyText"/>
      </w:pPr>
    </w:p>
    <w:bookmarkEnd w:id="0"/>
    <w:bookmarkEnd w:id="2"/>
    <w:p w14:paraId="0C4ED942" w14:textId="4183ACE6" w:rsidR="008C38E4" w:rsidRPr="00A77A4A" w:rsidRDefault="008C38E4" w:rsidP="00A77A4A">
      <w:pPr>
        <w:pStyle w:val="BodyText"/>
      </w:pPr>
    </w:p>
    <w:sectPr w:rsidR="008C38E4" w:rsidRPr="00A77A4A" w:rsidSect="00256EA4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993" w:right="991" w:bottom="426" w:left="1134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62073" w14:textId="77777777" w:rsidR="008A4A48" w:rsidRDefault="008A4A48" w:rsidP="00761525">
      <w:pPr>
        <w:spacing w:after="0"/>
      </w:pPr>
      <w:r>
        <w:separator/>
      </w:r>
    </w:p>
  </w:endnote>
  <w:endnote w:type="continuationSeparator" w:id="0">
    <w:p w14:paraId="380053C9" w14:textId="77777777" w:rsidR="008A4A48" w:rsidRDefault="008A4A48" w:rsidP="00761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72D44" w14:textId="48DF2A29" w:rsidR="001372E6" w:rsidRDefault="007B7274" w:rsidP="00812566">
    <w:pPr>
      <w:pStyle w:val="Footer"/>
      <w:spacing w:before="120" w:after="0"/>
      <w:rPr>
        <w:noProof/>
      </w:rPr>
    </w:pPr>
    <w:sdt>
      <w:sdtPr>
        <w:alias w:val="Title"/>
        <w:tag w:val=""/>
        <w:id w:val="1564984536"/>
        <w:placeholder>
          <w:docPart w:val="2C90A92236284EF6A7645D326B441F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E1BFD">
          <w:t>Communities of Excellence—Standing Agenda</w:t>
        </w:r>
      </w:sdtContent>
    </w:sdt>
    <w:r w:rsidR="00E3046D">
      <w:tab/>
    </w:r>
    <w:r w:rsidR="001372E6" w:rsidRPr="009B4BFD">
      <w:tab/>
    </w:r>
    <w:r w:rsidR="001372E6" w:rsidRPr="009B4BFD">
      <w:fldChar w:fldCharType="begin"/>
    </w:r>
    <w:r w:rsidR="001372E6" w:rsidRPr="009B4BFD">
      <w:instrText xml:space="preserve"> PAGE  \* Arabic  \* MERGEFORMAT </w:instrText>
    </w:r>
    <w:r w:rsidR="001372E6" w:rsidRPr="009B4BFD">
      <w:fldChar w:fldCharType="separate"/>
    </w:r>
    <w:r w:rsidR="001372E6">
      <w:rPr>
        <w:noProof/>
      </w:rPr>
      <w:t>1</w:t>
    </w:r>
    <w:r w:rsidR="001372E6" w:rsidRPr="009B4BFD">
      <w:fldChar w:fldCharType="end"/>
    </w:r>
    <w:r w:rsidR="001372E6" w:rsidRPr="009B4BFD">
      <w:t xml:space="preserve"> of </w:t>
    </w:r>
    <w:r>
      <w:fldChar w:fldCharType="begin"/>
    </w:r>
    <w:r>
      <w:instrText>NUMPAGES  \* Arabic  \* MERGEFORMAT</w:instrText>
    </w:r>
    <w:r>
      <w:fldChar w:fldCharType="separate"/>
    </w:r>
    <w:r w:rsidR="001372E6"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979A3" w14:textId="77777777" w:rsidR="001372E6" w:rsidRDefault="001372E6">
    <w:pPr>
      <w:pStyle w:val="Footer"/>
    </w:pPr>
    <w:r w:rsidRPr="009B4BFD">
      <w:t xml:space="preserve">Confidential </w:t>
    </w:r>
    <w:r w:rsidRPr="009B4BFD">
      <w:tab/>
    </w:r>
    <w:r>
      <w:ptab w:relativeTo="margin" w:alignment="right" w:leader="none"/>
    </w:r>
    <w:r w:rsidRPr="009B4BFD">
      <w:t xml:space="preserve">Page </w:t>
    </w:r>
    <w:r w:rsidRPr="009B4BFD">
      <w:fldChar w:fldCharType="begin"/>
    </w:r>
    <w:r w:rsidRPr="009B4BFD">
      <w:instrText xml:space="preserve"> PAGE  \* Arabic  \* MERGEFORMAT </w:instrText>
    </w:r>
    <w:r w:rsidRPr="009B4BFD">
      <w:fldChar w:fldCharType="separate"/>
    </w:r>
    <w:r>
      <w:rPr>
        <w:noProof/>
      </w:rPr>
      <w:t>1</w:t>
    </w:r>
    <w:r w:rsidRPr="009B4BFD">
      <w:fldChar w:fldCharType="end"/>
    </w:r>
    <w:r w:rsidRPr="009B4BFD">
      <w:t xml:space="preserve"> of </w:t>
    </w:r>
    <w:r w:rsidR="007B7274">
      <w:fldChar w:fldCharType="begin"/>
    </w:r>
    <w:r w:rsidR="007B7274">
      <w:instrText>NUMPAGES  \* Arabic  \* MERGEFORMAT</w:instrText>
    </w:r>
    <w:r w:rsidR="007B7274">
      <w:fldChar w:fldCharType="separate"/>
    </w:r>
    <w:r>
      <w:rPr>
        <w:noProof/>
      </w:rPr>
      <w:t>1</w:t>
    </w:r>
    <w:r w:rsidR="007B7274">
      <w:rPr>
        <w:noProof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AC537" w14:textId="77777777" w:rsidR="008A4A48" w:rsidRDefault="008A4A48" w:rsidP="00761525">
      <w:pPr>
        <w:spacing w:after="0"/>
      </w:pPr>
      <w:r>
        <w:separator/>
      </w:r>
    </w:p>
  </w:footnote>
  <w:footnote w:type="continuationSeparator" w:id="0">
    <w:p w14:paraId="77F069F1" w14:textId="77777777" w:rsidR="008A4A48" w:rsidRDefault="008A4A48" w:rsidP="00761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AADE" w14:textId="77777777" w:rsidR="001372E6" w:rsidRDefault="008A4A48">
    <w:pPr>
      <w:pStyle w:val="Header"/>
    </w:pPr>
    <w:r>
      <w:fldChar w:fldCharType="begin"/>
    </w:r>
    <w:r>
      <w:instrText>DOCPROPERTY  Title</w:instrText>
    </w:r>
    <w:r>
      <w:fldChar w:fldCharType="separate"/>
    </w:r>
    <w:r w:rsidR="00DE7E34">
      <w:t>TEMPLATE</w:t>
    </w:r>
    <w:r>
      <w:fldChar w:fldCharType="end"/>
    </w:r>
    <w:r w:rsidR="001372E6">
      <w:ptab w:relativeTo="margin" w:alignment="center" w:leader="none"/>
    </w:r>
    <w:r w:rsidR="001372E6">
      <w:ptab w:relativeTo="margin" w:alignment="right" w:leader="none"/>
    </w:r>
    <w:r w:rsidR="00A17431">
      <w:fldChar w:fldCharType="begin"/>
    </w:r>
    <w:r w:rsidR="00A17431">
      <w:instrText xml:space="preserve"> DOCPROPERTY  Subject </w:instrText>
    </w:r>
    <w:r w:rsidR="00A1743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B2F45" w14:textId="1C35FE8A" w:rsidR="001372E6" w:rsidRDefault="00DE7E34" w:rsidP="00DE7E34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62F58AA5" wp14:editId="00D4D062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3E032874" w14:textId="77777777" w:rsidR="00DE7E34" w:rsidRDefault="00DE7E34" w:rsidP="00DE7E34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26AEA91" wp14:editId="7AB56EBA">
                                <wp:extent cx="443865" cy="443865"/>
                                <wp:effectExtent l="0" t="0" r="0" b="0"/>
                                <wp:docPr id="3" name="Graphic 3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A33AF01" w14:textId="77777777" w:rsidR="00DE7E34" w:rsidRDefault="00DE7E34" w:rsidP="00DE7E34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2F58A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3E032874" w14:textId="77777777" w:rsidR="00DE7E34" w:rsidRDefault="00DE7E34" w:rsidP="00DE7E34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26AEA91" wp14:editId="7AB56EBA">
                          <wp:extent cx="443865" cy="443865"/>
                          <wp:effectExtent l="0" t="0" r="0" b="0"/>
                          <wp:docPr id="3" name="Graphic 3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A33AF01" w14:textId="77777777" w:rsidR="00DE7E34" w:rsidRDefault="00DE7E34" w:rsidP="00DE7E34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5E72B924" w14:textId="72357F14" w:rsidR="00DE7E34" w:rsidRDefault="00DE7E34" w:rsidP="00DE7E34">
    <w:pPr>
      <w:pStyle w:val="BodyText"/>
      <w:spacing w:after="0"/>
    </w:pPr>
  </w:p>
  <w:p w14:paraId="09591CC7" w14:textId="75B8E6E2" w:rsidR="00DE7E34" w:rsidRDefault="498B12EE" w:rsidP="00DE7E34">
    <w:pPr>
      <w:pStyle w:val="BodyText"/>
    </w:pPr>
    <w:r>
      <w:rPr>
        <w:noProof/>
      </w:rPr>
      <w:drawing>
        <wp:inline distT="0" distB="0" distL="0" distR="0" wp14:anchorId="678C8482" wp14:editId="366144E2">
          <wp:extent cx="6210934" cy="3429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934" cy="34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6C3FD4" w14:textId="77777777" w:rsidR="00DE7E34" w:rsidRPr="00DE7E34" w:rsidRDefault="00DE7E34" w:rsidP="00DE7E34">
    <w:pPr>
      <w:pStyle w:val="BodyTex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D3496" w14:textId="77777777" w:rsidR="001372E6" w:rsidRPr="00BF104C" w:rsidRDefault="001372E6" w:rsidP="001E1E3B">
    <w:pPr>
      <w:pStyle w:val="Header"/>
      <w:pBdr>
        <w:bottom w:val="none" w:sz="0" w:space="0" w:color="auto"/>
      </w:pBdr>
      <w:rPr>
        <w:rStyle w:val="BodyTextChar"/>
      </w:rPr>
    </w:pPr>
    <w:r>
      <w:rPr>
        <w:noProof/>
        <w:color w:val="CC0000"/>
        <w:sz w:val="52"/>
        <w:szCs w:val="52"/>
        <w:lang w:eastAsia="en-AU"/>
      </w:rPr>
      <w:drawing>
        <wp:inline distT="0" distB="0" distL="0" distR="0" wp14:anchorId="1EAB6D0E" wp14:editId="31837992">
          <wp:extent cx="3618000" cy="720000"/>
          <wp:effectExtent l="0" t="0" r="1905" b="4445"/>
          <wp:docPr id="17" name="Picture 17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GENCY_inline_Horizontal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8000" cy="720000"/>
                  </a:xfrm>
                  <a:prstGeom prst="rect">
                    <a:avLst/>
                  </a:prstGeom>
                  <a:ln w="762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name w:val="Heading unnumbered"/>
    <w:lvl w:ilvl="0">
      <w:start w:val="1"/>
      <w:numFmt w:val="none"/>
      <w:pStyle w:val="Heading1unnumbered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unnumbered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F631C4"/>
    <w:multiLevelType w:val="hybridMultilevel"/>
    <w:tmpl w:val="CA9C45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1F6D"/>
    <w:multiLevelType w:val="hybridMultilevel"/>
    <w:tmpl w:val="C05AF9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6716"/>
    <w:multiLevelType w:val="hybridMultilevel"/>
    <w:tmpl w:val="EF2607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13C3D"/>
    <w:multiLevelType w:val="hybridMultilevel"/>
    <w:tmpl w:val="76229384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671037"/>
    <w:multiLevelType w:val="hybridMultilevel"/>
    <w:tmpl w:val="88489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65C3"/>
    <w:multiLevelType w:val="hybridMultilevel"/>
    <w:tmpl w:val="7A2679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5019F"/>
    <w:multiLevelType w:val="hybridMultilevel"/>
    <w:tmpl w:val="D9925E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35D5F"/>
    <w:multiLevelType w:val="multilevel"/>
    <w:tmpl w:val="3B7C529A"/>
    <w:numStyleLink w:val="Tablenumber"/>
  </w:abstractNum>
  <w:abstractNum w:abstractNumId="9" w15:restartNumberingAfterBreak="0">
    <w:nsid w:val="17FF377D"/>
    <w:multiLevelType w:val="hybridMultilevel"/>
    <w:tmpl w:val="F7901B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1" w15:restartNumberingAfterBreak="0">
    <w:nsid w:val="24951234"/>
    <w:multiLevelType w:val="multilevel"/>
    <w:tmpl w:val="CD968022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261E127D"/>
    <w:multiLevelType w:val="hybridMultilevel"/>
    <w:tmpl w:val="154AF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947E9"/>
    <w:multiLevelType w:val="hybridMultilevel"/>
    <w:tmpl w:val="E96C99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55D63"/>
    <w:multiLevelType w:val="hybridMultilevel"/>
    <w:tmpl w:val="136693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02B21"/>
    <w:multiLevelType w:val="hybridMultilevel"/>
    <w:tmpl w:val="9BE65D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E0110"/>
    <w:multiLevelType w:val="hybridMultilevel"/>
    <w:tmpl w:val="DCA2B3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2A406E1"/>
    <w:multiLevelType w:val="hybridMultilevel"/>
    <w:tmpl w:val="2B78F7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E1AB4"/>
    <w:multiLevelType w:val="hybridMultilevel"/>
    <w:tmpl w:val="2FC4F3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E42E2"/>
    <w:multiLevelType w:val="multilevel"/>
    <w:tmpl w:val="1840B53C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330165"/>
    <w:multiLevelType w:val="hybridMultilevel"/>
    <w:tmpl w:val="6FF6D41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5665353C"/>
    <w:multiLevelType w:val="hybridMultilevel"/>
    <w:tmpl w:val="E1FC29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85A08"/>
    <w:multiLevelType w:val="hybridMultilevel"/>
    <w:tmpl w:val="441E8A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869DD"/>
    <w:multiLevelType w:val="hybridMultilevel"/>
    <w:tmpl w:val="8DD83C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75440"/>
    <w:multiLevelType w:val="multilevel"/>
    <w:tmpl w:val="0C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7" w15:restartNumberingAfterBreak="0">
    <w:nsid w:val="645C6EC1"/>
    <w:multiLevelType w:val="hybridMultilevel"/>
    <w:tmpl w:val="47ACE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16168"/>
    <w:multiLevelType w:val="multilevel"/>
    <w:tmpl w:val="3EDCCF54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29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30" w15:restartNumberingAfterBreak="0">
    <w:nsid w:val="669E0284"/>
    <w:multiLevelType w:val="hybridMultilevel"/>
    <w:tmpl w:val="7CF8C4A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8DD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96DF1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10C0F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8C50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CA00F4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065C1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0AB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BC82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949706F"/>
    <w:multiLevelType w:val="hybridMultilevel"/>
    <w:tmpl w:val="60B0D0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808CD"/>
    <w:multiLevelType w:val="hybridMultilevel"/>
    <w:tmpl w:val="83F4A4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8E4DB4"/>
    <w:multiLevelType w:val="hybridMultilevel"/>
    <w:tmpl w:val="54BAE0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35" w15:restartNumberingAfterBreak="0">
    <w:nsid w:val="72480668"/>
    <w:multiLevelType w:val="hybridMultilevel"/>
    <w:tmpl w:val="AF54D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14A11"/>
    <w:multiLevelType w:val="hybridMultilevel"/>
    <w:tmpl w:val="60D68C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85364"/>
    <w:multiLevelType w:val="hybridMultilevel"/>
    <w:tmpl w:val="B9DA5F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39" w15:restartNumberingAfterBreak="0">
    <w:nsid w:val="7BC34DA7"/>
    <w:multiLevelType w:val="hybridMultilevel"/>
    <w:tmpl w:val="819E12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7438E"/>
    <w:multiLevelType w:val="hybridMultilevel"/>
    <w:tmpl w:val="D97644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20742"/>
    <w:multiLevelType w:val="multilevel"/>
    <w:tmpl w:val="0B8A1304"/>
    <w:numStyleLink w:val="Tablebullets"/>
  </w:abstractNum>
  <w:num w:numId="1">
    <w:abstractNumId w:val="34"/>
  </w:num>
  <w:num w:numId="2">
    <w:abstractNumId w:val="11"/>
  </w:num>
  <w:num w:numId="3">
    <w:abstractNumId w:val="28"/>
  </w:num>
  <w:num w:numId="4">
    <w:abstractNumId w:val="10"/>
  </w:num>
  <w:num w:numId="5">
    <w:abstractNumId w:val="41"/>
  </w:num>
  <w:num w:numId="6">
    <w:abstractNumId w:val="22"/>
  </w:num>
  <w:num w:numId="7">
    <w:abstractNumId w:val="8"/>
  </w:num>
  <w:num w:numId="8">
    <w:abstractNumId w:val="29"/>
  </w:num>
  <w:num w:numId="9">
    <w:abstractNumId w:val="17"/>
  </w:num>
  <w:num w:numId="10">
    <w:abstractNumId w:val="0"/>
  </w:num>
  <w:num w:numId="11">
    <w:abstractNumId w:val="30"/>
  </w:num>
  <w:num w:numId="12">
    <w:abstractNumId w:val="26"/>
  </w:num>
  <w:num w:numId="13">
    <w:abstractNumId w:val="18"/>
  </w:num>
  <w:num w:numId="14">
    <w:abstractNumId w:val="20"/>
  </w:num>
  <w:num w:numId="15">
    <w:abstractNumId w:val="0"/>
  </w:num>
  <w:num w:numId="16">
    <w:abstractNumId w:val="25"/>
  </w:num>
  <w:num w:numId="17">
    <w:abstractNumId w:val="5"/>
  </w:num>
  <w:num w:numId="18">
    <w:abstractNumId w:val="14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12"/>
  </w:num>
  <w:num w:numId="37">
    <w:abstractNumId w:val="39"/>
  </w:num>
  <w:num w:numId="38">
    <w:abstractNumId w:val="15"/>
  </w:num>
  <w:num w:numId="39">
    <w:abstractNumId w:val="2"/>
  </w:num>
  <w:num w:numId="40">
    <w:abstractNumId w:val="27"/>
  </w:num>
  <w:num w:numId="41">
    <w:abstractNumId w:val="1"/>
  </w:num>
  <w:num w:numId="42">
    <w:abstractNumId w:val="6"/>
  </w:num>
  <w:num w:numId="43">
    <w:abstractNumId w:val="31"/>
  </w:num>
  <w:num w:numId="44">
    <w:abstractNumId w:val="36"/>
  </w:num>
  <w:num w:numId="45">
    <w:abstractNumId w:val="7"/>
  </w:num>
  <w:num w:numId="46">
    <w:abstractNumId w:val="32"/>
  </w:num>
  <w:num w:numId="47">
    <w:abstractNumId w:val="24"/>
  </w:num>
  <w:num w:numId="48">
    <w:abstractNumId w:val="19"/>
  </w:num>
  <w:num w:numId="49">
    <w:abstractNumId w:val="9"/>
  </w:num>
  <w:num w:numId="50">
    <w:abstractNumId w:val="37"/>
  </w:num>
  <w:num w:numId="51">
    <w:abstractNumId w:val="21"/>
  </w:num>
  <w:num w:numId="52">
    <w:abstractNumId w:val="23"/>
  </w:num>
  <w:num w:numId="53">
    <w:abstractNumId w:val="35"/>
  </w:num>
  <w:num w:numId="54">
    <w:abstractNumId w:val="4"/>
  </w:num>
  <w:num w:numId="55">
    <w:abstractNumId w:val="16"/>
  </w:num>
  <w:num w:numId="56">
    <w:abstractNumId w:val="3"/>
  </w:num>
  <w:num w:numId="57">
    <w:abstractNumId w:val="40"/>
  </w:num>
  <w:num w:numId="58">
    <w:abstractNumId w:val="13"/>
  </w:num>
  <w:num w:numId="59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E34"/>
    <w:rsid w:val="0000140F"/>
    <w:rsid w:val="000015A4"/>
    <w:rsid w:val="00002138"/>
    <w:rsid w:val="00005343"/>
    <w:rsid w:val="0001093E"/>
    <w:rsid w:val="00010D90"/>
    <w:rsid w:val="00013640"/>
    <w:rsid w:val="00013AA5"/>
    <w:rsid w:val="00015612"/>
    <w:rsid w:val="000208BD"/>
    <w:rsid w:val="00021B14"/>
    <w:rsid w:val="0002434C"/>
    <w:rsid w:val="00027978"/>
    <w:rsid w:val="00034102"/>
    <w:rsid w:val="00036C1B"/>
    <w:rsid w:val="00037395"/>
    <w:rsid w:val="000403F2"/>
    <w:rsid w:val="000424F4"/>
    <w:rsid w:val="000431C0"/>
    <w:rsid w:val="0004648C"/>
    <w:rsid w:val="00046638"/>
    <w:rsid w:val="00051454"/>
    <w:rsid w:val="00052330"/>
    <w:rsid w:val="00052FC6"/>
    <w:rsid w:val="00060078"/>
    <w:rsid w:val="00061F00"/>
    <w:rsid w:val="00070933"/>
    <w:rsid w:val="00070BD5"/>
    <w:rsid w:val="00072351"/>
    <w:rsid w:val="00076A9A"/>
    <w:rsid w:val="00077EFA"/>
    <w:rsid w:val="000812AD"/>
    <w:rsid w:val="0008199F"/>
    <w:rsid w:val="00082209"/>
    <w:rsid w:val="00085B83"/>
    <w:rsid w:val="00090D95"/>
    <w:rsid w:val="00094FD9"/>
    <w:rsid w:val="000A4AA2"/>
    <w:rsid w:val="000A5043"/>
    <w:rsid w:val="000A5C51"/>
    <w:rsid w:val="000A5EB5"/>
    <w:rsid w:val="000A60F1"/>
    <w:rsid w:val="000B16EE"/>
    <w:rsid w:val="000B46C7"/>
    <w:rsid w:val="000B4E2C"/>
    <w:rsid w:val="000B5749"/>
    <w:rsid w:val="000B641B"/>
    <w:rsid w:val="000B7B51"/>
    <w:rsid w:val="000C06EC"/>
    <w:rsid w:val="000C2E73"/>
    <w:rsid w:val="000C3597"/>
    <w:rsid w:val="000C4B73"/>
    <w:rsid w:val="000C4FC7"/>
    <w:rsid w:val="000C5158"/>
    <w:rsid w:val="000C5830"/>
    <w:rsid w:val="000D2E3F"/>
    <w:rsid w:val="000D3066"/>
    <w:rsid w:val="000D5502"/>
    <w:rsid w:val="000E44D0"/>
    <w:rsid w:val="000F07DB"/>
    <w:rsid w:val="000F1461"/>
    <w:rsid w:val="000F1D46"/>
    <w:rsid w:val="000F237E"/>
    <w:rsid w:val="000F2610"/>
    <w:rsid w:val="000F5F3A"/>
    <w:rsid w:val="0010088F"/>
    <w:rsid w:val="00100DBD"/>
    <w:rsid w:val="00103808"/>
    <w:rsid w:val="00111B13"/>
    <w:rsid w:val="00111FB7"/>
    <w:rsid w:val="00112573"/>
    <w:rsid w:val="00125E66"/>
    <w:rsid w:val="0012619B"/>
    <w:rsid w:val="001261D6"/>
    <w:rsid w:val="0012724C"/>
    <w:rsid w:val="00133037"/>
    <w:rsid w:val="00135511"/>
    <w:rsid w:val="001366E0"/>
    <w:rsid w:val="001372E6"/>
    <w:rsid w:val="00144A4C"/>
    <w:rsid w:val="0014797B"/>
    <w:rsid w:val="00150FA9"/>
    <w:rsid w:val="00152858"/>
    <w:rsid w:val="00156446"/>
    <w:rsid w:val="0017627D"/>
    <w:rsid w:val="001808DD"/>
    <w:rsid w:val="00180C85"/>
    <w:rsid w:val="00182393"/>
    <w:rsid w:val="00182A74"/>
    <w:rsid w:val="001842B4"/>
    <w:rsid w:val="0018583E"/>
    <w:rsid w:val="00190CF5"/>
    <w:rsid w:val="00192528"/>
    <w:rsid w:val="001927A1"/>
    <w:rsid w:val="001A6ECD"/>
    <w:rsid w:val="001B24BA"/>
    <w:rsid w:val="001C0C44"/>
    <w:rsid w:val="001C11EA"/>
    <w:rsid w:val="001C1663"/>
    <w:rsid w:val="001C26E1"/>
    <w:rsid w:val="001C5BD1"/>
    <w:rsid w:val="001D0837"/>
    <w:rsid w:val="001D1002"/>
    <w:rsid w:val="001D22E7"/>
    <w:rsid w:val="001D2AB5"/>
    <w:rsid w:val="001D7968"/>
    <w:rsid w:val="001D7CAF"/>
    <w:rsid w:val="001E17C2"/>
    <w:rsid w:val="001E1BFD"/>
    <w:rsid w:val="001E1E3B"/>
    <w:rsid w:val="001E3E1F"/>
    <w:rsid w:val="001E4BD7"/>
    <w:rsid w:val="001E4FBB"/>
    <w:rsid w:val="001E6A80"/>
    <w:rsid w:val="001F1375"/>
    <w:rsid w:val="001F1971"/>
    <w:rsid w:val="001F31AE"/>
    <w:rsid w:val="00201E1A"/>
    <w:rsid w:val="002069F5"/>
    <w:rsid w:val="00206C88"/>
    <w:rsid w:val="00214D38"/>
    <w:rsid w:val="002151A6"/>
    <w:rsid w:val="002156FD"/>
    <w:rsid w:val="00217A92"/>
    <w:rsid w:val="00220180"/>
    <w:rsid w:val="00222890"/>
    <w:rsid w:val="00225C2A"/>
    <w:rsid w:val="0022792A"/>
    <w:rsid w:val="0023015E"/>
    <w:rsid w:val="00232008"/>
    <w:rsid w:val="00233040"/>
    <w:rsid w:val="002330E8"/>
    <w:rsid w:val="0023556A"/>
    <w:rsid w:val="00235A34"/>
    <w:rsid w:val="002404B6"/>
    <w:rsid w:val="00240CFE"/>
    <w:rsid w:val="00253B5B"/>
    <w:rsid w:val="00253D5C"/>
    <w:rsid w:val="00256EA4"/>
    <w:rsid w:val="002613FC"/>
    <w:rsid w:val="002628F1"/>
    <w:rsid w:val="00263EBB"/>
    <w:rsid w:val="00270EB8"/>
    <w:rsid w:val="002711D3"/>
    <w:rsid w:val="002744D6"/>
    <w:rsid w:val="00274767"/>
    <w:rsid w:val="00274B0C"/>
    <w:rsid w:val="00280834"/>
    <w:rsid w:val="00284D10"/>
    <w:rsid w:val="00287479"/>
    <w:rsid w:val="002908E5"/>
    <w:rsid w:val="0029283B"/>
    <w:rsid w:val="00293028"/>
    <w:rsid w:val="00295027"/>
    <w:rsid w:val="00296A8D"/>
    <w:rsid w:val="002A1165"/>
    <w:rsid w:val="002A605E"/>
    <w:rsid w:val="002A623C"/>
    <w:rsid w:val="002A7D5B"/>
    <w:rsid w:val="002B09B8"/>
    <w:rsid w:val="002B0B60"/>
    <w:rsid w:val="002B1433"/>
    <w:rsid w:val="002B1D4A"/>
    <w:rsid w:val="002B456B"/>
    <w:rsid w:val="002B4FE7"/>
    <w:rsid w:val="002B5A2A"/>
    <w:rsid w:val="002B5CE6"/>
    <w:rsid w:val="002B61DE"/>
    <w:rsid w:val="002C1DF4"/>
    <w:rsid w:val="002C20BA"/>
    <w:rsid w:val="002C4A44"/>
    <w:rsid w:val="002C5650"/>
    <w:rsid w:val="002C5ED3"/>
    <w:rsid w:val="002C7FEC"/>
    <w:rsid w:val="002D1619"/>
    <w:rsid w:val="002D347A"/>
    <w:rsid w:val="002D4289"/>
    <w:rsid w:val="002D4318"/>
    <w:rsid w:val="002D49A8"/>
    <w:rsid w:val="002D52BC"/>
    <w:rsid w:val="002D639B"/>
    <w:rsid w:val="002D755B"/>
    <w:rsid w:val="002E1458"/>
    <w:rsid w:val="002E3ABF"/>
    <w:rsid w:val="002E3AEA"/>
    <w:rsid w:val="002E4E2C"/>
    <w:rsid w:val="002E57BC"/>
    <w:rsid w:val="002F1230"/>
    <w:rsid w:val="002F20D4"/>
    <w:rsid w:val="002F474B"/>
    <w:rsid w:val="002F4988"/>
    <w:rsid w:val="002F573C"/>
    <w:rsid w:val="002F67FF"/>
    <w:rsid w:val="002F6EC3"/>
    <w:rsid w:val="00301400"/>
    <w:rsid w:val="00302FAA"/>
    <w:rsid w:val="0030498C"/>
    <w:rsid w:val="00305FFB"/>
    <w:rsid w:val="00307957"/>
    <w:rsid w:val="00312442"/>
    <w:rsid w:val="0031372E"/>
    <w:rsid w:val="00313C94"/>
    <w:rsid w:val="00314799"/>
    <w:rsid w:val="00316F3E"/>
    <w:rsid w:val="00322DBC"/>
    <w:rsid w:val="00325101"/>
    <w:rsid w:val="00330BAF"/>
    <w:rsid w:val="00331155"/>
    <w:rsid w:val="00341C78"/>
    <w:rsid w:val="00341FF0"/>
    <w:rsid w:val="003422F6"/>
    <w:rsid w:val="00342499"/>
    <w:rsid w:val="00343A67"/>
    <w:rsid w:val="0034555F"/>
    <w:rsid w:val="00346E2A"/>
    <w:rsid w:val="003528F8"/>
    <w:rsid w:val="00360BA8"/>
    <w:rsid w:val="00361A37"/>
    <w:rsid w:val="00362148"/>
    <w:rsid w:val="00362542"/>
    <w:rsid w:val="0036730D"/>
    <w:rsid w:val="00370062"/>
    <w:rsid w:val="00374F0E"/>
    <w:rsid w:val="003753F0"/>
    <w:rsid w:val="003754AD"/>
    <w:rsid w:val="00376629"/>
    <w:rsid w:val="00382620"/>
    <w:rsid w:val="003854A1"/>
    <w:rsid w:val="00392826"/>
    <w:rsid w:val="00396062"/>
    <w:rsid w:val="003A1874"/>
    <w:rsid w:val="003A1C2C"/>
    <w:rsid w:val="003A5275"/>
    <w:rsid w:val="003A5F53"/>
    <w:rsid w:val="003A74FF"/>
    <w:rsid w:val="003A76BD"/>
    <w:rsid w:val="003B102D"/>
    <w:rsid w:val="003B302E"/>
    <w:rsid w:val="003C184C"/>
    <w:rsid w:val="003C5C89"/>
    <w:rsid w:val="003C6015"/>
    <w:rsid w:val="003C6186"/>
    <w:rsid w:val="003D2C6C"/>
    <w:rsid w:val="003D3B91"/>
    <w:rsid w:val="003D3D36"/>
    <w:rsid w:val="003D7AF4"/>
    <w:rsid w:val="003E6715"/>
    <w:rsid w:val="003E700E"/>
    <w:rsid w:val="003E78C6"/>
    <w:rsid w:val="003F6BA3"/>
    <w:rsid w:val="00400370"/>
    <w:rsid w:val="004007C6"/>
    <w:rsid w:val="0040082C"/>
    <w:rsid w:val="00402907"/>
    <w:rsid w:val="00403332"/>
    <w:rsid w:val="004041E4"/>
    <w:rsid w:val="004061FC"/>
    <w:rsid w:val="00406AE4"/>
    <w:rsid w:val="004132B2"/>
    <w:rsid w:val="00414037"/>
    <w:rsid w:val="004174D2"/>
    <w:rsid w:val="0042005B"/>
    <w:rsid w:val="00420274"/>
    <w:rsid w:val="00420D0F"/>
    <w:rsid w:val="00421674"/>
    <w:rsid w:val="00421C29"/>
    <w:rsid w:val="004233F7"/>
    <w:rsid w:val="00426CB9"/>
    <w:rsid w:val="00430832"/>
    <w:rsid w:val="004310AD"/>
    <w:rsid w:val="00433BCF"/>
    <w:rsid w:val="00434A62"/>
    <w:rsid w:val="0043523B"/>
    <w:rsid w:val="0043612B"/>
    <w:rsid w:val="00444366"/>
    <w:rsid w:val="00444DB3"/>
    <w:rsid w:val="0044534E"/>
    <w:rsid w:val="00446907"/>
    <w:rsid w:val="00447331"/>
    <w:rsid w:val="00450D4F"/>
    <w:rsid w:val="00453D6E"/>
    <w:rsid w:val="004610BA"/>
    <w:rsid w:val="00463D4D"/>
    <w:rsid w:val="00471E88"/>
    <w:rsid w:val="0047215B"/>
    <w:rsid w:val="004918B1"/>
    <w:rsid w:val="00495F26"/>
    <w:rsid w:val="004A3401"/>
    <w:rsid w:val="004A3A06"/>
    <w:rsid w:val="004A3DFA"/>
    <w:rsid w:val="004A5BA4"/>
    <w:rsid w:val="004B4B0C"/>
    <w:rsid w:val="004C1F86"/>
    <w:rsid w:val="004C21B7"/>
    <w:rsid w:val="004C44C7"/>
    <w:rsid w:val="004C6194"/>
    <w:rsid w:val="004C6C98"/>
    <w:rsid w:val="004D26F9"/>
    <w:rsid w:val="004D5977"/>
    <w:rsid w:val="004D7445"/>
    <w:rsid w:val="004E1AB9"/>
    <w:rsid w:val="004E251A"/>
    <w:rsid w:val="004E385B"/>
    <w:rsid w:val="004E56CA"/>
    <w:rsid w:val="004E5A6C"/>
    <w:rsid w:val="004E5C1D"/>
    <w:rsid w:val="004E758E"/>
    <w:rsid w:val="004E7D90"/>
    <w:rsid w:val="004F14DA"/>
    <w:rsid w:val="004F22F8"/>
    <w:rsid w:val="004F27CF"/>
    <w:rsid w:val="004F3869"/>
    <w:rsid w:val="004F4D71"/>
    <w:rsid w:val="004F6EDD"/>
    <w:rsid w:val="004F7E3B"/>
    <w:rsid w:val="00506A01"/>
    <w:rsid w:val="00507608"/>
    <w:rsid w:val="00513658"/>
    <w:rsid w:val="00516192"/>
    <w:rsid w:val="00517BF6"/>
    <w:rsid w:val="00523CB8"/>
    <w:rsid w:val="00525E5A"/>
    <w:rsid w:val="00526C63"/>
    <w:rsid w:val="00527415"/>
    <w:rsid w:val="00530B0F"/>
    <w:rsid w:val="00531496"/>
    <w:rsid w:val="00531A3A"/>
    <w:rsid w:val="00533017"/>
    <w:rsid w:val="0053487E"/>
    <w:rsid w:val="0053632B"/>
    <w:rsid w:val="00536D35"/>
    <w:rsid w:val="0053750C"/>
    <w:rsid w:val="00537DE0"/>
    <w:rsid w:val="00540161"/>
    <w:rsid w:val="0054164F"/>
    <w:rsid w:val="00554FE4"/>
    <w:rsid w:val="0056158D"/>
    <w:rsid w:val="005657FA"/>
    <w:rsid w:val="00566F0B"/>
    <w:rsid w:val="00570212"/>
    <w:rsid w:val="00570C63"/>
    <w:rsid w:val="00570F6D"/>
    <w:rsid w:val="00573E27"/>
    <w:rsid w:val="00580F3C"/>
    <w:rsid w:val="00580F84"/>
    <w:rsid w:val="0058233D"/>
    <w:rsid w:val="005836B6"/>
    <w:rsid w:val="005847F0"/>
    <w:rsid w:val="00584DEB"/>
    <w:rsid w:val="00593DEF"/>
    <w:rsid w:val="00595FC5"/>
    <w:rsid w:val="00597B17"/>
    <w:rsid w:val="005A0F26"/>
    <w:rsid w:val="005A0FA5"/>
    <w:rsid w:val="005A1290"/>
    <w:rsid w:val="005A5AE2"/>
    <w:rsid w:val="005A754A"/>
    <w:rsid w:val="005B0010"/>
    <w:rsid w:val="005B06A0"/>
    <w:rsid w:val="005B0CA0"/>
    <w:rsid w:val="005B2BC0"/>
    <w:rsid w:val="005B3E56"/>
    <w:rsid w:val="005B4FD9"/>
    <w:rsid w:val="005B5497"/>
    <w:rsid w:val="005C104A"/>
    <w:rsid w:val="005C12FD"/>
    <w:rsid w:val="005C1C7A"/>
    <w:rsid w:val="005C1EAA"/>
    <w:rsid w:val="005C5C95"/>
    <w:rsid w:val="005C65AD"/>
    <w:rsid w:val="005C7AC0"/>
    <w:rsid w:val="005D1503"/>
    <w:rsid w:val="005D38A9"/>
    <w:rsid w:val="005D4133"/>
    <w:rsid w:val="005D48EA"/>
    <w:rsid w:val="005D4AD2"/>
    <w:rsid w:val="005D6520"/>
    <w:rsid w:val="005D704E"/>
    <w:rsid w:val="005E1C90"/>
    <w:rsid w:val="005E30EB"/>
    <w:rsid w:val="005E5E8F"/>
    <w:rsid w:val="005F50F4"/>
    <w:rsid w:val="00600A05"/>
    <w:rsid w:val="0060224A"/>
    <w:rsid w:val="00602335"/>
    <w:rsid w:val="006042A8"/>
    <w:rsid w:val="006115F6"/>
    <w:rsid w:val="00612965"/>
    <w:rsid w:val="006218B9"/>
    <w:rsid w:val="0062490C"/>
    <w:rsid w:val="00625636"/>
    <w:rsid w:val="00626E8B"/>
    <w:rsid w:val="00630F8D"/>
    <w:rsid w:val="0063236F"/>
    <w:rsid w:val="006335D2"/>
    <w:rsid w:val="006367C5"/>
    <w:rsid w:val="00637167"/>
    <w:rsid w:val="00640192"/>
    <w:rsid w:val="0064220F"/>
    <w:rsid w:val="0064266A"/>
    <w:rsid w:val="00646F67"/>
    <w:rsid w:val="006515BE"/>
    <w:rsid w:val="006531D5"/>
    <w:rsid w:val="00654991"/>
    <w:rsid w:val="00662D2B"/>
    <w:rsid w:val="00662FD1"/>
    <w:rsid w:val="00664068"/>
    <w:rsid w:val="006648D7"/>
    <w:rsid w:val="00665876"/>
    <w:rsid w:val="00672BD4"/>
    <w:rsid w:val="006768C9"/>
    <w:rsid w:val="00676BA7"/>
    <w:rsid w:val="0068023E"/>
    <w:rsid w:val="00682954"/>
    <w:rsid w:val="00684F0D"/>
    <w:rsid w:val="00685029"/>
    <w:rsid w:val="00685DF6"/>
    <w:rsid w:val="006872E9"/>
    <w:rsid w:val="006916F5"/>
    <w:rsid w:val="006929AF"/>
    <w:rsid w:val="0069481D"/>
    <w:rsid w:val="006951FE"/>
    <w:rsid w:val="006A0B03"/>
    <w:rsid w:val="006A1953"/>
    <w:rsid w:val="006A4B7F"/>
    <w:rsid w:val="006A5FA5"/>
    <w:rsid w:val="006B2D09"/>
    <w:rsid w:val="006B2D8F"/>
    <w:rsid w:val="006B376B"/>
    <w:rsid w:val="006B581F"/>
    <w:rsid w:val="006C1AD5"/>
    <w:rsid w:val="006C364A"/>
    <w:rsid w:val="006C39DF"/>
    <w:rsid w:val="006C3A66"/>
    <w:rsid w:val="006C4415"/>
    <w:rsid w:val="006C52F1"/>
    <w:rsid w:val="006C6091"/>
    <w:rsid w:val="006C613F"/>
    <w:rsid w:val="006D063A"/>
    <w:rsid w:val="006D4044"/>
    <w:rsid w:val="006D4C4D"/>
    <w:rsid w:val="006D7E78"/>
    <w:rsid w:val="006E0C64"/>
    <w:rsid w:val="006E146C"/>
    <w:rsid w:val="006E166A"/>
    <w:rsid w:val="006E3DA2"/>
    <w:rsid w:val="006E48BA"/>
    <w:rsid w:val="006E50E5"/>
    <w:rsid w:val="006E6709"/>
    <w:rsid w:val="006E71A6"/>
    <w:rsid w:val="006E7499"/>
    <w:rsid w:val="006F3631"/>
    <w:rsid w:val="006F5263"/>
    <w:rsid w:val="006F5271"/>
    <w:rsid w:val="006F6CA6"/>
    <w:rsid w:val="007017C5"/>
    <w:rsid w:val="007024A0"/>
    <w:rsid w:val="007028C4"/>
    <w:rsid w:val="0070528A"/>
    <w:rsid w:val="00706F40"/>
    <w:rsid w:val="00715593"/>
    <w:rsid w:val="007171E9"/>
    <w:rsid w:val="00720F75"/>
    <w:rsid w:val="0072273B"/>
    <w:rsid w:val="0072322F"/>
    <w:rsid w:val="007275A0"/>
    <w:rsid w:val="00727AF1"/>
    <w:rsid w:val="00732766"/>
    <w:rsid w:val="00733A21"/>
    <w:rsid w:val="0073407E"/>
    <w:rsid w:val="00741301"/>
    <w:rsid w:val="00744D97"/>
    <w:rsid w:val="00750B78"/>
    <w:rsid w:val="00754063"/>
    <w:rsid w:val="007567E0"/>
    <w:rsid w:val="007574FC"/>
    <w:rsid w:val="00760C9C"/>
    <w:rsid w:val="00761525"/>
    <w:rsid w:val="007634DA"/>
    <w:rsid w:val="00764EB9"/>
    <w:rsid w:val="00765038"/>
    <w:rsid w:val="007650BE"/>
    <w:rsid w:val="0076712F"/>
    <w:rsid w:val="00770D23"/>
    <w:rsid w:val="00772A94"/>
    <w:rsid w:val="00773323"/>
    <w:rsid w:val="0077438A"/>
    <w:rsid w:val="007758DA"/>
    <w:rsid w:val="0078456F"/>
    <w:rsid w:val="007855EC"/>
    <w:rsid w:val="00785F8D"/>
    <w:rsid w:val="00786C24"/>
    <w:rsid w:val="00791D38"/>
    <w:rsid w:val="00792757"/>
    <w:rsid w:val="007B7274"/>
    <w:rsid w:val="007B7E7A"/>
    <w:rsid w:val="007C0927"/>
    <w:rsid w:val="007C161A"/>
    <w:rsid w:val="007C2D93"/>
    <w:rsid w:val="007C625C"/>
    <w:rsid w:val="007C6F61"/>
    <w:rsid w:val="007D1249"/>
    <w:rsid w:val="007D1747"/>
    <w:rsid w:val="007D3515"/>
    <w:rsid w:val="007D5F82"/>
    <w:rsid w:val="007D7239"/>
    <w:rsid w:val="007E4F25"/>
    <w:rsid w:val="007E5464"/>
    <w:rsid w:val="007F0116"/>
    <w:rsid w:val="00800DA9"/>
    <w:rsid w:val="00800DE0"/>
    <w:rsid w:val="00801317"/>
    <w:rsid w:val="00802F9D"/>
    <w:rsid w:val="008045F7"/>
    <w:rsid w:val="00807F7F"/>
    <w:rsid w:val="008101BA"/>
    <w:rsid w:val="00812566"/>
    <w:rsid w:val="00814ACF"/>
    <w:rsid w:val="00815180"/>
    <w:rsid w:val="00815F91"/>
    <w:rsid w:val="00830442"/>
    <w:rsid w:val="00834CFC"/>
    <w:rsid w:val="00840361"/>
    <w:rsid w:val="00840CB9"/>
    <w:rsid w:val="00843710"/>
    <w:rsid w:val="00846E28"/>
    <w:rsid w:val="00847370"/>
    <w:rsid w:val="0084739A"/>
    <w:rsid w:val="00852C8A"/>
    <w:rsid w:val="008556D5"/>
    <w:rsid w:val="00857503"/>
    <w:rsid w:val="008610E7"/>
    <w:rsid w:val="00863783"/>
    <w:rsid w:val="00863E64"/>
    <w:rsid w:val="00864617"/>
    <w:rsid w:val="00864F35"/>
    <w:rsid w:val="008652C2"/>
    <w:rsid w:val="00866171"/>
    <w:rsid w:val="008738A4"/>
    <w:rsid w:val="0087431C"/>
    <w:rsid w:val="00874E36"/>
    <w:rsid w:val="00875EDE"/>
    <w:rsid w:val="00877462"/>
    <w:rsid w:val="0088068D"/>
    <w:rsid w:val="00880A7E"/>
    <w:rsid w:val="008820EE"/>
    <w:rsid w:val="0088380D"/>
    <w:rsid w:val="00883E8E"/>
    <w:rsid w:val="00886A0D"/>
    <w:rsid w:val="00892F06"/>
    <w:rsid w:val="0089321C"/>
    <w:rsid w:val="008935D2"/>
    <w:rsid w:val="008935FA"/>
    <w:rsid w:val="008969FB"/>
    <w:rsid w:val="008A2C09"/>
    <w:rsid w:val="008A4A48"/>
    <w:rsid w:val="008A6261"/>
    <w:rsid w:val="008A6BE0"/>
    <w:rsid w:val="008A74FF"/>
    <w:rsid w:val="008B1567"/>
    <w:rsid w:val="008B2180"/>
    <w:rsid w:val="008B2798"/>
    <w:rsid w:val="008C0B05"/>
    <w:rsid w:val="008C353D"/>
    <w:rsid w:val="008C38E4"/>
    <w:rsid w:val="008C6590"/>
    <w:rsid w:val="008D1788"/>
    <w:rsid w:val="008D2C36"/>
    <w:rsid w:val="008D5C12"/>
    <w:rsid w:val="008D6416"/>
    <w:rsid w:val="008D6C95"/>
    <w:rsid w:val="008E0D50"/>
    <w:rsid w:val="008E0D9F"/>
    <w:rsid w:val="008E0EDF"/>
    <w:rsid w:val="008E7C7B"/>
    <w:rsid w:val="008F083C"/>
    <w:rsid w:val="008F1A70"/>
    <w:rsid w:val="008F1B82"/>
    <w:rsid w:val="008F2B1C"/>
    <w:rsid w:val="008F7557"/>
    <w:rsid w:val="00902981"/>
    <w:rsid w:val="009048FC"/>
    <w:rsid w:val="00914886"/>
    <w:rsid w:val="0091707E"/>
    <w:rsid w:val="0092161D"/>
    <w:rsid w:val="009232EF"/>
    <w:rsid w:val="009246AD"/>
    <w:rsid w:val="00932156"/>
    <w:rsid w:val="009333DD"/>
    <w:rsid w:val="00934A75"/>
    <w:rsid w:val="00937390"/>
    <w:rsid w:val="00943CF1"/>
    <w:rsid w:val="00946A6B"/>
    <w:rsid w:val="00946E10"/>
    <w:rsid w:val="00951771"/>
    <w:rsid w:val="009540E3"/>
    <w:rsid w:val="009541EA"/>
    <w:rsid w:val="00954788"/>
    <w:rsid w:val="00956E3C"/>
    <w:rsid w:val="00961647"/>
    <w:rsid w:val="00962F7E"/>
    <w:rsid w:val="00966061"/>
    <w:rsid w:val="00967529"/>
    <w:rsid w:val="00971EE5"/>
    <w:rsid w:val="009723BA"/>
    <w:rsid w:val="009734B4"/>
    <w:rsid w:val="009758EE"/>
    <w:rsid w:val="00980E75"/>
    <w:rsid w:val="00981554"/>
    <w:rsid w:val="00981CFA"/>
    <w:rsid w:val="00983468"/>
    <w:rsid w:val="00993C4F"/>
    <w:rsid w:val="009970F5"/>
    <w:rsid w:val="009A0AF0"/>
    <w:rsid w:val="009A33FC"/>
    <w:rsid w:val="009A3D68"/>
    <w:rsid w:val="009A58ED"/>
    <w:rsid w:val="009A783B"/>
    <w:rsid w:val="009B1A27"/>
    <w:rsid w:val="009B4400"/>
    <w:rsid w:val="009B4BFD"/>
    <w:rsid w:val="009B5B33"/>
    <w:rsid w:val="009B77BE"/>
    <w:rsid w:val="009C24C3"/>
    <w:rsid w:val="009C5DA6"/>
    <w:rsid w:val="009C6C46"/>
    <w:rsid w:val="009C72CB"/>
    <w:rsid w:val="009D15BF"/>
    <w:rsid w:val="009D1ABA"/>
    <w:rsid w:val="009D2211"/>
    <w:rsid w:val="009E5276"/>
    <w:rsid w:val="009E60F1"/>
    <w:rsid w:val="009E6584"/>
    <w:rsid w:val="009F0BC0"/>
    <w:rsid w:val="009F2DD8"/>
    <w:rsid w:val="009F4EA9"/>
    <w:rsid w:val="00A00B54"/>
    <w:rsid w:val="00A0555C"/>
    <w:rsid w:val="00A07554"/>
    <w:rsid w:val="00A11441"/>
    <w:rsid w:val="00A11D4A"/>
    <w:rsid w:val="00A13CAD"/>
    <w:rsid w:val="00A164E0"/>
    <w:rsid w:val="00A17431"/>
    <w:rsid w:val="00A178B9"/>
    <w:rsid w:val="00A24C7C"/>
    <w:rsid w:val="00A260C7"/>
    <w:rsid w:val="00A313E8"/>
    <w:rsid w:val="00A31E36"/>
    <w:rsid w:val="00A34AD8"/>
    <w:rsid w:val="00A35256"/>
    <w:rsid w:val="00A414FC"/>
    <w:rsid w:val="00A41D41"/>
    <w:rsid w:val="00A46A67"/>
    <w:rsid w:val="00A50BAB"/>
    <w:rsid w:val="00A521C9"/>
    <w:rsid w:val="00A52C13"/>
    <w:rsid w:val="00A53668"/>
    <w:rsid w:val="00A53AAF"/>
    <w:rsid w:val="00A54809"/>
    <w:rsid w:val="00A54CE7"/>
    <w:rsid w:val="00A60534"/>
    <w:rsid w:val="00A62324"/>
    <w:rsid w:val="00A65C75"/>
    <w:rsid w:val="00A66A4A"/>
    <w:rsid w:val="00A70361"/>
    <w:rsid w:val="00A71963"/>
    <w:rsid w:val="00A72127"/>
    <w:rsid w:val="00A72939"/>
    <w:rsid w:val="00A74C78"/>
    <w:rsid w:val="00A74EAC"/>
    <w:rsid w:val="00A75CA9"/>
    <w:rsid w:val="00A77569"/>
    <w:rsid w:val="00A77A4A"/>
    <w:rsid w:val="00A8230C"/>
    <w:rsid w:val="00A860FE"/>
    <w:rsid w:val="00A86CD4"/>
    <w:rsid w:val="00A87D42"/>
    <w:rsid w:val="00A95411"/>
    <w:rsid w:val="00A9578D"/>
    <w:rsid w:val="00A97E50"/>
    <w:rsid w:val="00AA103C"/>
    <w:rsid w:val="00AA104E"/>
    <w:rsid w:val="00AA1FDC"/>
    <w:rsid w:val="00AA3B12"/>
    <w:rsid w:val="00AA3F00"/>
    <w:rsid w:val="00AA7486"/>
    <w:rsid w:val="00AB3B86"/>
    <w:rsid w:val="00AB4353"/>
    <w:rsid w:val="00AB7C65"/>
    <w:rsid w:val="00AC2DC7"/>
    <w:rsid w:val="00AD5637"/>
    <w:rsid w:val="00AE21E9"/>
    <w:rsid w:val="00AE2710"/>
    <w:rsid w:val="00AE35A2"/>
    <w:rsid w:val="00AE6B4B"/>
    <w:rsid w:val="00AF54A6"/>
    <w:rsid w:val="00B0432D"/>
    <w:rsid w:val="00B0510A"/>
    <w:rsid w:val="00B11546"/>
    <w:rsid w:val="00B13A8A"/>
    <w:rsid w:val="00B1694D"/>
    <w:rsid w:val="00B16F8A"/>
    <w:rsid w:val="00B170D6"/>
    <w:rsid w:val="00B172D5"/>
    <w:rsid w:val="00B203FA"/>
    <w:rsid w:val="00B21E0E"/>
    <w:rsid w:val="00B220B8"/>
    <w:rsid w:val="00B2242A"/>
    <w:rsid w:val="00B25459"/>
    <w:rsid w:val="00B25E37"/>
    <w:rsid w:val="00B2638F"/>
    <w:rsid w:val="00B3482C"/>
    <w:rsid w:val="00B378EB"/>
    <w:rsid w:val="00B41C2C"/>
    <w:rsid w:val="00B42D49"/>
    <w:rsid w:val="00B45982"/>
    <w:rsid w:val="00B46F9C"/>
    <w:rsid w:val="00B47070"/>
    <w:rsid w:val="00B565A1"/>
    <w:rsid w:val="00B67425"/>
    <w:rsid w:val="00B72722"/>
    <w:rsid w:val="00B73F31"/>
    <w:rsid w:val="00B809D2"/>
    <w:rsid w:val="00B81795"/>
    <w:rsid w:val="00B8297A"/>
    <w:rsid w:val="00B839C7"/>
    <w:rsid w:val="00B84017"/>
    <w:rsid w:val="00B852FF"/>
    <w:rsid w:val="00B86327"/>
    <w:rsid w:val="00B863AC"/>
    <w:rsid w:val="00B86EB0"/>
    <w:rsid w:val="00B9347A"/>
    <w:rsid w:val="00B95B5F"/>
    <w:rsid w:val="00B97353"/>
    <w:rsid w:val="00BA0B70"/>
    <w:rsid w:val="00BA0C97"/>
    <w:rsid w:val="00BA1D03"/>
    <w:rsid w:val="00BA35C9"/>
    <w:rsid w:val="00BB09BC"/>
    <w:rsid w:val="00BB5621"/>
    <w:rsid w:val="00BC531C"/>
    <w:rsid w:val="00BC54FE"/>
    <w:rsid w:val="00BC7569"/>
    <w:rsid w:val="00BD0E9C"/>
    <w:rsid w:val="00BD12CE"/>
    <w:rsid w:val="00BD13C3"/>
    <w:rsid w:val="00BD18F3"/>
    <w:rsid w:val="00BD1F68"/>
    <w:rsid w:val="00BD3D48"/>
    <w:rsid w:val="00BE0B8E"/>
    <w:rsid w:val="00BE158E"/>
    <w:rsid w:val="00BE23DE"/>
    <w:rsid w:val="00BE500E"/>
    <w:rsid w:val="00BE630B"/>
    <w:rsid w:val="00BF058E"/>
    <w:rsid w:val="00BF104C"/>
    <w:rsid w:val="00BF3618"/>
    <w:rsid w:val="00BF4F32"/>
    <w:rsid w:val="00C04E79"/>
    <w:rsid w:val="00C06477"/>
    <w:rsid w:val="00C10B92"/>
    <w:rsid w:val="00C12AAC"/>
    <w:rsid w:val="00C13A59"/>
    <w:rsid w:val="00C148A5"/>
    <w:rsid w:val="00C16C82"/>
    <w:rsid w:val="00C244B7"/>
    <w:rsid w:val="00C25277"/>
    <w:rsid w:val="00C308B0"/>
    <w:rsid w:val="00C32BE1"/>
    <w:rsid w:val="00C3344A"/>
    <w:rsid w:val="00C35EA5"/>
    <w:rsid w:val="00C37AE6"/>
    <w:rsid w:val="00C42B5F"/>
    <w:rsid w:val="00C450E2"/>
    <w:rsid w:val="00C51576"/>
    <w:rsid w:val="00C517C0"/>
    <w:rsid w:val="00C52044"/>
    <w:rsid w:val="00C531C4"/>
    <w:rsid w:val="00C54E86"/>
    <w:rsid w:val="00C5757C"/>
    <w:rsid w:val="00C6616B"/>
    <w:rsid w:val="00C7052F"/>
    <w:rsid w:val="00C707BC"/>
    <w:rsid w:val="00C70AAF"/>
    <w:rsid w:val="00C71AD5"/>
    <w:rsid w:val="00C735A5"/>
    <w:rsid w:val="00C753A7"/>
    <w:rsid w:val="00C76DA7"/>
    <w:rsid w:val="00C77AFC"/>
    <w:rsid w:val="00C77D63"/>
    <w:rsid w:val="00C82CA2"/>
    <w:rsid w:val="00C83285"/>
    <w:rsid w:val="00C91AAB"/>
    <w:rsid w:val="00C91E6F"/>
    <w:rsid w:val="00C9269E"/>
    <w:rsid w:val="00C930A3"/>
    <w:rsid w:val="00C965FE"/>
    <w:rsid w:val="00C9744E"/>
    <w:rsid w:val="00CA6C58"/>
    <w:rsid w:val="00CA7C57"/>
    <w:rsid w:val="00CB023D"/>
    <w:rsid w:val="00CC0FF0"/>
    <w:rsid w:val="00CC58AF"/>
    <w:rsid w:val="00CD3AEE"/>
    <w:rsid w:val="00CE0134"/>
    <w:rsid w:val="00CF0275"/>
    <w:rsid w:val="00CF212D"/>
    <w:rsid w:val="00CF290D"/>
    <w:rsid w:val="00CF4936"/>
    <w:rsid w:val="00CF54B3"/>
    <w:rsid w:val="00CF79EB"/>
    <w:rsid w:val="00D0007C"/>
    <w:rsid w:val="00D008C5"/>
    <w:rsid w:val="00D00E8A"/>
    <w:rsid w:val="00D0100B"/>
    <w:rsid w:val="00D02366"/>
    <w:rsid w:val="00D0489A"/>
    <w:rsid w:val="00D170D2"/>
    <w:rsid w:val="00D17227"/>
    <w:rsid w:val="00D1745D"/>
    <w:rsid w:val="00D204F7"/>
    <w:rsid w:val="00D210BF"/>
    <w:rsid w:val="00D21369"/>
    <w:rsid w:val="00D2155C"/>
    <w:rsid w:val="00D2157A"/>
    <w:rsid w:val="00D228B9"/>
    <w:rsid w:val="00D237BB"/>
    <w:rsid w:val="00D260BA"/>
    <w:rsid w:val="00D3157B"/>
    <w:rsid w:val="00D32954"/>
    <w:rsid w:val="00D33374"/>
    <w:rsid w:val="00D36BD1"/>
    <w:rsid w:val="00D36EC8"/>
    <w:rsid w:val="00D40F29"/>
    <w:rsid w:val="00D46DD4"/>
    <w:rsid w:val="00D56822"/>
    <w:rsid w:val="00D6104D"/>
    <w:rsid w:val="00D6168B"/>
    <w:rsid w:val="00D62BCE"/>
    <w:rsid w:val="00D6672D"/>
    <w:rsid w:val="00D667E3"/>
    <w:rsid w:val="00D703CD"/>
    <w:rsid w:val="00D755FA"/>
    <w:rsid w:val="00D773D5"/>
    <w:rsid w:val="00D81767"/>
    <w:rsid w:val="00D85C71"/>
    <w:rsid w:val="00D85DD9"/>
    <w:rsid w:val="00D8636A"/>
    <w:rsid w:val="00D9503A"/>
    <w:rsid w:val="00D95095"/>
    <w:rsid w:val="00D96CD2"/>
    <w:rsid w:val="00DA2910"/>
    <w:rsid w:val="00DA2B92"/>
    <w:rsid w:val="00DA3B67"/>
    <w:rsid w:val="00DA6F02"/>
    <w:rsid w:val="00DB0D6B"/>
    <w:rsid w:val="00DB121D"/>
    <w:rsid w:val="00DB1384"/>
    <w:rsid w:val="00DB52EF"/>
    <w:rsid w:val="00DB5795"/>
    <w:rsid w:val="00DB6462"/>
    <w:rsid w:val="00DC1B0E"/>
    <w:rsid w:val="00DC2D81"/>
    <w:rsid w:val="00DC34B3"/>
    <w:rsid w:val="00DC47C9"/>
    <w:rsid w:val="00DC55B3"/>
    <w:rsid w:val="00DD11EF"/>
    <w:rsid w:val="00DD16A8"/>
    <w:rsid w:val="00DD2DA5"/>
    <w:rsid w:val="00DD33FD"/>
    <w:rsid w:val="00DD5183"/>
    <w:rsid w:val="00DD5899"/>
    <w:rsid w:val="00DD6F3F"/>
    <w:rsid w:val="00DE072A"/>
    <w:rsid w:val="00DE0908"/>
    <w:rsid w:val="00DE3563"/>
    <w:rsid w:val="00DE4307"/>
    <w:rsid w:val="00DE6097"/>
    <w:rsid w:val="00DE7E34"/>
    <w:rsid w:val="00DE7F83"/>
    <w:rsid w:val="00DF059D"/>
    <w:rsid w:val="00DF5350"/>
    <w:rsid w:val="00DF713C"/>
    <w:rsid w:val="00E006AB"/>
    <w:rsid w:val="00E0125C"/>
    <w:rsid w:val="00E05103"/>
    <w:rsid w:val="00E10823"/>
    <w:rsid w:val="00E126F5"/>
    <w:rsid w:val="00E1493B"/>
    <w:rsid w:val="00E20AF1"/>
    <w:rsid w:val="00E2199E"/>
    <w:rsid w:val="00E302B5"/>
    <w:rsid w:val="00E3046D"/>
    <w:rsid w:val="00E33F6F"/>
    <w:rsid w:val="00E35D79"/>
    <w:rsid w:val="00E378EA"/>
    <w:rsid w:val="00E42629"/>
    <w:rsid w:val="00E42683"/>
    <w:rsid w:val="00E433A5"/>
    <w:rsid w:val="00E45B8E"/>
    <w:rsid w:val="00E478C4"/>
    <w:rsid w:val="00E47F38"/>
    <w:rsid w:val="00E51358"/>
    <w:rsid w:val="00E51E02"/>
    <w:rsid w:val="00E547CE"/>
    <w:rsid w:val="00E5522C"/>
    <w:rsid w:val="00E61B2C"/>
    <w:rsid w:val="00E64E86"/>
    <w:rsid w:val="00E664E9"/>
    <w:rsid w:val="00E66637"/>
    <w:rsid w:val="00E66F2F"/>
    <w:rsid w:val="00E67EAD"/>
    <w:rsid w:val="00E709A3"/>
    <w:rsid w:val="00E70F11"/>
    <w:rsid w:val="00E725FA"/>
    <w:rsid w:val="00E74CC8"/>
    <w:rsid w:val="00E75AD9"/>
    <w:rsid w:val="00E766C5"/>
    <w:rsid w:val="00E805ED"/>
    <w:rsid w:val="00E81BB0"/>
    <w:rsid w:val="00E81ED3"/>
    <w:rsid w:val="00E81F1F"/>
    <w:rsid w:val="00E83AE9"/>
    <w:rsid w:val="00E83C30"/>
    <w:rsid w:val="00E86CCE"/>
    <w:rsid w:val="00E87C88"/>
    <w:rsid w:val="00E91D6D"/>
    <w:rsid w:val="00E928B2"/>
    <w:rsid w:val="00E94FA1"/>
    <w:rsid w:val="00E96840"/>
    <w:rsid w:val="00E9708B"/>
    <w:rsid w:val="00E97D99"/>
    <w:rsid w:val="00EA3E70"/>
    <w:rsid w:val="00EA4048"/>
    <w:rsid w:val="00EA6025"/>
    <w:rsid w:val="00EA669C"/>
    <w:rsid w:val="00EA7E0E"/>
    <w:rsid w:val="00EB05AF"/>
    <w:rsid w:val="00EB1483"/>
    <w:rsid w:val="00EB4132"/>
    <w:rsid w:val="00EB5E7E"/>
    <w:rsid w:val="00EB6F35"/>
    <w:rsid w:val="00EC06A6"/>
    <w:rsid w:val="00EC1C0C"/>
    <w:rsid w:val="00EC30A6"/>
    <w:rsid w:val="00EC3823"/>
    <w:rsid w:val="00EC565E"/>
    <w:rsid w:val="00EC5ED4"/>
    <w:rsid w:val="00EC6EEA"/>
    <w:rsid w:val="00ED07C6"/>
    <w:rsid w:val="00EE01AA"/>
    <w:rsid w:val="00EE063E"/>
    <w:rsid w:val="00EE7DC8"/>
    <w:rsid w:val="00EF2840"/>
    <w:rsid w:val="00F1259D"/>
    <w:rsid w:val="00F202DA"/>
    <w:rsid w:val="00F2612A"/>
    <w:rsid w:val="00F26233"/>
    <w:rsid w:val="00F266E8"/>
    <w:rsid w:val="00F31E21"/>
    <w:rsid w:val="00F32CB3"/>
    <w:rsid w:val="00F32F84"/>
    <w:rsid w:val="00F32F96"/>
    <w:rsid w:val="00F359E1"/>
    <w:rsid w:val="00F4050E"/>
    <w:rsid w:val="00F40DFA"/>
    <w:rsid w:val="00F42082"/>
    <w:rsid w:val="00F501EA"/>
    <w:rsid w:val="00F51DDE"/>
    <w:rsid w:val="00F5389D"/>
    <w:rsid w:val="00F553D6"/>
    <w:rsid w:val="00F55C1B"/>
    <w:rsid w:val="00F5759E"/>
    <w:rsid w:val="00F6051E"/>
    <w:rsid w:val="00F60862"/>
    <w:rsid w:val="00F614FA"/>
    <w:rsid w:val="00F61C5E"/>
    <w:rsid w:val="00F622AC"/>
    <w:rsid w:val="00F6409B"/>
    <w:rsid w:val="00F64718"/>
    <w:rsid w:val="00F704C9"/>
    <w:rsid w:val="00F7308B"/>
    <w:rsid w:val="00F83883"/>
    <w:rsid w:val="00F924E5"/>
    <w:rsid w:val="00F95184"/>
    <w:rsid w:val="00F9702D"/>
    <w:rsid w:val="00F9718F"/>
    <w:rsid w:val="00FA2A2F"/>
    <w:rsid w:val="00FA3856"/>
    <w:rsid w:val="00FA6E0C"/>
    <w:rsid w:val="00FB4269"/>
    <w:rsid w:val="00FB4A66"/>
    <w:rsid w:val="00FB5094"/>
    <w:rsid w:val="00FC0833"/>
    <w:rsid w:val="00FC0E24"/>
    <w:rsid w:val="00FC4351"/>
    <w:rsid w:val="00FC499D"/>
    <w:rsid w:val="00FC6537"/>
    <w:rsid w:val="00FC6917"/>
    <w:rsid w:val="00FC6975"/>
    <w:rsid w:val="00FD0CF4"/>
    <w:rsid w:val="00FD4DEF"/>
    <w:rsid w:val="00FD6401"/>
    <w:rsid w:val="00FD6661"/>
    <w:rsid w:val="00FD6C37"/>
    <w:rsid w:val="00FD7469"/>
    <w:rsid w:val="00FE0BEF"/>
    <w:rsid w:val="00FE545B"/>
    <w:rsid w:val="00FE625C"/>
    <w:rsid w:val="00FF2EB4"/>
    <w:rsid w:val="00FF5860"/>
    <w:rsid w:val="00FF5C77"/>
    <w:rsid w:val="0DDB544C"/>
    <w:rsid w:val="18FF1F75"/>
    <w:rsid w:val="2901F4C3"/>
    <w:rsid w:val="2A1CE360"/>
    <w:rsid w:val="329DB814"/>
    <w:rsid w:val="47FF1C9E"/>
    <w:rsid w:val="498B12EE"/>
    <w:rsid w:val="516FAE88"/>
    <w:rsid w:val="52E0D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7684CB1"/>
  <w15:docId w15:val="{73B8ABFF-F852-4AB1-BF89-D6F27B9F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Times New Roman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7F0116"/>
    <w:pPr>
      <w:spacing w:after="120"/>
    </w:pPr>
  </w:style>
  <w:style w:type="paragraph" w:styleId="Heading1">
    <w:name w:val="heading 1"/>
    <w:next w:val="BodyText"/>
    <w:link w:val="Heading1Char"/>
    <w:uiPriority w:val="4"/>
    <w:qFormat/>
    <w:rsid w:val="00D755FA"/>
    <w:pPr>
      <w:keepNext/>
      <w:numPr>
        <w:numId w:val="8"/>
      </w:numPr>
      <w:spacing w:before="320" w:after="120" w:line="276" w:lineRule="auto"/>
      <w:outlineLvl w:val="0"/>
    </w:pPr>
    <w:rPr>
      <w:rFonts w:eastAsiaTheme="majorEastAsia" w:cstheme="majorBidi"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iPriority w:val="4"/>
    <w:qFormat/>
    <w:rsid w:val="00D755FA"/>
    <w:pPr>
      <w:numPr>
        <w:ilvl w:val="1"/>
      </w:numPr>
      <w:spacing w:before="200" w:line="240" w:lineRule="auto"/>
      <w:outlineLvl w:val="1"/>
    </w:pPr>
    <w:rPr>
      <w:b/>
      <w:bCs w:val="0"/>
      <w:sz w:val="24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D755FA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Boxedbold"/>
    <w:link w:val="Heading4Char"/>
    <w:uiPriority w:val="9"/>
    <w:semiHidden/>
    <w:unhideWhenUsed/>
    <w:qFormat/>
    <w:rsid w:val="00D755FA"/>
    <w:pPr>
      <w:numPr>
        <w:ilvl w:val="3"/>
        <w:numId w:val="9"/>
      </w:numPr>
      <w:outlineLvl w:val="3"/>
    </w:pPr>
    <w:rPr>
      <w:b w:val="0"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D755FA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D755FA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D755FA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D755FA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D755FA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51E02"/>
    <w:rPr>
      <w:rFonts w:ascii="Calibri Light" w:hAnsi="Calibri Light"/>
      <w:color w:val="454545"/>
      <w:lang w:eastAsia="en-AU"/>
    </w:rPr>
  </w:style>
  <w:style w:type="character" w:customStyle="1" w:styleId="BodyTextChar">
    <w:name w:val="Body Text Char"/>
    <w:basedOn w:val="DefaultParagraphFont"/>
    <w:link w:val="BodyText"/>
    <w:rsid w:val="00E51E02"/>
    <w:rPr>
      <w:rFonts w:ascii="Calibri Light" w:hAnsi="Calibri Light"/>
      <w:color w:val="454545"/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6768C9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815F91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99"/>
    <w:semiHidden/>
    <w:locked/>
    <w:rsid w:val="00EB6F35"/>
    <w:rPr>
      <w:rFonts w:eastAsia="Times New Roman"/>
      <w:b/>
      <w:sz w:val="18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720F75"/>
    <w:pPr>
      <w:spacing w:before="60" w:after="60"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4"/>
    <w:rsid w:val="00D755FA"/>
    <w:rPr>
      <w:rFonts w:eastAsiaTheme="majorEastAsia" w:cstheme="majorBidi"/>
      <w:b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4"/>
    <w:rsid w:val="00D755FA"/>
    <w:rPr>
      <w:rFonts w:eastAsiaTheme="majorEastAsia" w:cstheme="majorBidi"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755FA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530B0F"/>
    <w:pPr>
      <w:tabs>
        <w:tab w:val="left" w:pos="567"/>
        <w:tab w:val="left" w:pos="1559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5FA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396062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5FA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396062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paragraph" w:customStyle="1" w:styleId="Guidancetext">
    <w:name w:val="Guidance text"/>
    <w:basedOn w:val="BodyText"/>
    <w:link w:val="GuidancetextChar"/>
    <w:semiHidden/>
    <w:rsid w:val="00612965"/>
    <w:rPr>
      <w:i/>
      <w:color w:val="C00000"/>
      <w:szCs w:val="16"/>
    </w:rPr>
  </w:style>
  <w:style w:type="character" w:customStyle="1" w:styleId="GuidancetextChar">
    <w:name w:val="Guidance text Char"/>
    <w:link w:val="Guidancetext"/>
    <w:semiHidden/>
    <w:rsid w:val="00612965"/>
    <w:rPr>
      <w:rFonts w:eastAsia="Times New Roman"/>
      <w:i/>
      <w:color w:val="C00000"/>
      <w:szCs w:val="16"/>
      <w:lang w:eastAsia="en-AU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720F75"/>
    <w:rPr>
      <w:sz w:val="18"/>
      <w:lang w:eastAsia="en-AU"/>
    </w:rPr>
  </w:style>
  <w:style w:type="paragraph" w:customStyle="1" w:styleId="Subject">
    <w:name w:val="Subject"/>
    <w:semiHidden/>
    <w:rsid w:val="00A54CE7"/>
    <w:pPr>
      <w:ind w:left="317"/>
    </w:pPr>
    <w:rPr>
      <w:rFonts w:eastAsia="Times New Roman"/>
      <w:sz w:val="28"/>
      <w:szCs w:val="36"/>
      <w:lang w:eastAsia="en-AU"/>
    </w:rPr>
  </w:style>
  <w:style w:type="paragraph" w:styleId="Caption">
    <w:name w:val="caption"/>
    <w:basedOn w:val="BodyText"/>
    <w:next w:val="BodyText"/>
    <w:semiHidden/>
    <w:rsid w:val="003854A1"/>
    <w:pPr>
      <w:spacing w:after="200"/>
      <w:jc w:val="center"/>
    </w:pPr>
    <w:rPr>
      <w:bCs/>
      <w:i/>
      <w:sz w:val="20"/>
      <w:szCs w:val="18"/>
    </w:rPr>
  </w:style>
  <w:style w:type="paragraph" w:customStyle="1" w:styleId="Figure">
    <w:name w:val="Figure"/>
    <w:next w:val="BodyText"/>
    <w:semiHidden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semiHidden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EC5ED4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7D7239"/>
    <w:pPr>
      <w:numPr>
        <w:numId w:val="2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qFormat/>
    <w:rsid w:val="007D7239"/>
    <w:pPr>
      <w:numPr>
        <w:numId w:val="3"/>
      </w:numPr>
      <w:ind w:left="850" w:hanging="425"/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9A783B"/>
    <w:pPr>
      <w:numPr>
        <w:numId w:val="5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9A783B"/>
    <w:pPr>
      <w:numPr>
        <w:ilvl w:val="0"/>
        <w:numId w:val="7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4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6"/>
      </w:numPr>
    </w:pPr>
  </w:style>
  <w:style w:type="paragraph" w:customStyle="1" w:styleId="Boxedbold">
    <w:name w:val="Boxed bold"/>
    <w:basedOn w:val="BodyText"/>
    <w:rsid w:val="00720F75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240"/>
    </w:pPr>
    <w:rPr>
      <w:rFonts w:eastAsiaTheme="majorEastAsia" w:cstheme="majorBidi"/>
      <w:b/>
      <w:bCs/>
      <w:szCs w:val="26"/>
    </w:rPr>
  </w:style>
  <w:style w:type="paragraph" w:customStyle="1" w:styleId="Heading1unnumbered">
    <w:name w:val="Heading 1 unnumbered"/>
    <w:basedOn w:val="Heading1"/>
    <w:next w:val="BodyText"/>
    <w:uiPriority w:val="1"/>
    <w:qFormat/>
    <w:rsid w:val="0089321C"/>
    <w:pPr>
      <w:numPr>
        <w:numId w:val="10"/>
      </w:numPr>
      <w:pBdr>
        <w:top w:val="single" w:sz="4" w:space="10" w:color="auto"/>
      </w:pBdr>
      <w:spacing w:before="360"/>
    </w:pPr>
    <w:rPr>
      <w:rFonts w:eastAsia="Times New Roman" w:cs="Arial"/>
      <w:b/>
      <w:bCs w:val="0"/>
      <w:kern w:val="32"/>
      <w:sz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89321C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4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BA35C9"/>
    <w:pPr>
      <w:numPr>
        <w:ilvl w:val="0"/>
        <w:numId w:val="0"/>
      </w:numPr>
      <w:spacing w:before="120"/>
    </w:pPr>
    <w:rPr>
      <w:b w:val="0"/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w8qarf">
    <w:name w:val="w8qarf"/>
    <w:basedOn w:val="DefaultParagraphFont"/>
    <w:rsid w:val="009970F5"/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customStyle="1" w:styleId="percent">
    <w:name w:val="percent"/>
    <w:basedOn w:val="DefaultParagraphFont"/>
    <w:rsid w:val="00D6104D"/>
  </w:style>
  <w:style w:type="character" w:customStyle="1" w:styleId="mw-headline">
    <w:name w:val="mw-headline"/>
    <w:basedOn w:val="DefaultParagraphFont"/>
    <w:rsid w:val="00B72722"/>
  </w:style>
  <w:style w:type="character" w:customStyle="1" w:styleId="mw-editsection">
    <w:name w:val="mw-editsection"/>
    <w:basedOn w:val="DefaultParagraphFont"/>
    <w:rsid w:val="00B72722"/>
  </w:style>
  <w:style w:type="character" w:customStyle="1" w:styleId="mw-editsection-bracket">
    <w:name w:val="mw-editsection-bracket"/>
    <w:basedOn w:val="DefaultParagraphFont"/>
    <w:rsid w:val="00B72722"/>
  </w:style>
  <w:style w:type="character" w:customStyle="1" w:styleId="definition-title">
    <w:name w:val="definition-title"/>
    <w:basedOn w:val="DefaultParagraphFont"/>
    <w:rsid w:val="00E86CCE"/>
  </w:style>
  <w:style w:type="character" w:customStyle="1" w:styleId="year">
    <w:name w:val="year"/>
    <w:basedOn w:val="DefaultParagraphFont"/>
    <w:rsid w:val="00E86CCE"/>
  </w:style>
  <w:style w:type="character" w:customStyle="1" w:styleId="total">
    <w:name w:val="total"/>
    <w:basedOn w:val="DefaultParagraphFont"/>
    <w:rsid w:val="00E86CCE"/>
  </w:style>
  <w:style w:type="character" w:styleId="Strong">
    <w:name w:val="Strong"/>
    <w:basedOn w:val="DefaultParagraphFont"/>
    <w:uiPriority w:val="22"/>
    <w:rsid w:val="0012619B"/>
    <w:rPr>
      <w:b/>
      <w:bCs/>
    </w:rPr>
  </w:style>
  <w:style w:type="character" w:styleId="Emphasis">
    <w:name w:val="Emphasis"/>
    <w:basedOn w:val="DefaultParagraphFont"/>
    <w:uiPriority w:val="20"/>
    <w:rsid w:val="006C1AD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rsid w:val="004D74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paragraph" w:customStyle="1" w:styleId="Hidden">
    <w:name w:val="Hidden"/>
    <w:basedOn w:val="BodyText"/>
    <w:link w:val="HiddenChar"/>
    <w:rsid w:val="00A17431"/>
    <w:rPr>
      <w:rFonts w:eastAsia="Times New Roman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rsid w:val="00A17431"/>
    <w:rPr>
      <w:rFonts w:ascii="Calibri Light" w:eastAsia="Times New Roman" w:hAnsi="Calibri Light"/>
      <w:i/>
      <w:vanish/>
      <w:color w:val="1E6DB6" w:themeColor="accent1"/>
      <w:sz w:val="20"/>
      <w:szCs w:val="24"/>
      <w:lang w:eastAsia="en-AU"/>
    </w:rPr>
  </w:style>
  <w:style w:type="character" w:customStyle="1" w:styleId="InstructionsChar">
    <w:name w:val="Instructions Char"/>
    <w:basedOn w:val="BodyTextChar"/>
    <w:link w:val="Instructions"/>
    <w:rsid w:val="00EC5ED4"/>
    <w:rPr>
      <w:rFonts w:ascii="Calibri Light" w:hAnsi="Calibri Light"/>
      <w:i/>
      <w:color w:val="1E6DB6" w:themeColor="accent1"/>
      <w:sz w:val="20"/>
      <w:lang w:eastAsia="en-AU"/>
    </w:rPr>
  </w:style>
  <w:style w:type="table" w:customStyle="1" w:styleId="ADHATemplate">
    <w:name w:val="ADHA Template"/>
    <w:basedOn w:val="TableNormal"/>
    <w:uiPriority w:val="99"/>
    <w:rsid w:val="00C76DA7"/>
    <w:tblPr>
      <w:tblStyleRowBandSize w:val="1"/>
      <w:tblBorders>
        <w:bottom w:val="single" w:sz="4" w:space="0" w:color="F1F1F2"/>
      </w:tblBorders>
    </w:tblPr>
    <w:tblStylePr w:type="firstRow">
      <w:rPr>
        <w:b/>
        <w:color w:val="FFFFFF" w:themeColor="background1"/>
      </w:rPr>
      <w:tblPr/>
      <w:tcPr>
        <w:shd w:val="clear" w:color="auto" w:fill="1E6DB6" w:themeFill="accent1"/>
      </w:tcPr>
    </w:tblStylePr>
    <w:tblStylePr w:type="firstCol">
      <w:rPr>
        <w:b/>
      </w:rPr>
    </w:tblStylePr>
    <w:tblStylePr w:type="band2Horz">
      <w:tblPr/>
      <w:tcPr>
        <w:shd w:val="clear" w:color="auto" w:fill="F1F1F2" w:themeFill="tex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0F61D87A6394CF0A3F084B4F4A2E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226FA-D3B5-4BFD-A5E6-712E5714956B}"/>
      </w:docPartPr>
      <w:docPartBody>
        <w:p w:rsidR="00593DEF" w:rsidRDefault="0030498C">
          <w:pPr>
            <w:pStyle w:val="A0F61D87A6394CF0A3F084B4F4A2E9C1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175E51B7E6674348A5F17E109E3F8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7E4EC-FB51-4B7A-B487-9782ABD768A7}"/>
      </w:docPartPr>
      <w:docPartBody>
        <w:p w:rsidR="00593DEF" w:rsidRDefault="006B376B" w:rsidP="006B376B">
          <w:pPr>
            <w:pStyle w:val="175E51B7E6674348A5F17E109E3F85061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8E54D5C966A24417A9D074CD2E0CF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306EB-2B69-4C38-B264-15EBF70AA3FB}"/>
      </w:docPartPr>
      <w:docPartBody>
        <w:p w:rsidR="00593DEF" w:rsidRDefault="0030498C" w:rsidP="0030498C">
          <w:pPr>
            <w:pStyle w:val="8E54D5C966A24417A9D074CD2E0CF517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2C90A92236284EF6A7645D326B441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61EF7-CB97-4322-B9CB-AC3832400ABC}"/>
      </w:docPartPr>
      <w:docPartBody>
        <w:p w:rsidR="00E213C2" w:rsidRDefault="00593DEF">
          <w:r w:rsidRPr="00F71491">
            <w:rPr>
              <w:rStyle w:val="PlaceholderText"/>
            </w:rPr>
            <w:t>[Title]</w:t>
          </w:r>
        </w:p>
      </w:docPartBody>
    </w:docPart>
    <w:docPart>
      <w:docPartPr>
        <w:name w:val="7C9DF792A14F4449863AC889AF8FE6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66CE0-B8A0-446D-A5FE-A509E0769819}"/>
      </w:docPartPr>
      <w:docPartBody>
        <w:p w:rsidR="00D2351C" w:rsidRDefault="006B376B" w:rsidP="006B376B">
          <w:pPr>
            <w:pStyle w:val="7C9DF792A14F4449863AC889AF8FE654"/>
          </w:pPr>
          <w:r w:rsidRPr="000D6B27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98C"/>
    <w:rsid w:val="0030498C"/>
    <w:rsid w:val="0058309C"/>
    <w:rsid w:val="00593DEF"/>
    <w:rsid w:val="006B376B"/>
    <w:rsid w:val="00C12958"/>
    <w:rsid w:val="00D2351C"/>
    <w:rsid w:val="00E2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376B"/>
    <w:rPr>
      <w:color w:val="808080"/>
    </w:rPr>
  </w:style>
  <w:style w:type="paragraph" w:customStyle="1" w:styleId="A0F61D87A6394CF0A3F084B4F4A2E9C1">
    <w:name w:val="A0F61D87A6394CF0A3F084B4F4A2E9C1"/>
  </w:style>
  <w:style w:type="paragraph" w:customStyle="1" w:styleId="8E54D5C966A24417A9D074CD2E0CF517">
    <w:name w:val="8E54D5C966A24417A9D074CD2E0CF517"/>
    <w:rsid w:val="0030498C"/>
  </w:style>
  <w:style w:type="paragraph" w:customStyle="1" w:styleId="175E51B7E6674348A5F17E109E3F85061">
    <w:name w:val="175E51B7E6674348A5F17E109E3F85061"/>
    <w:rsid w:val="006B376B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7C9DF792A14F4449863AC889AF8FE654">
    <w:name w:val="7C9DF792A14F4449863AC889AF8FE654"/>
    <w:rsid w:val="006B376B"/>
    <w:pPr>
      <w:spacing w:after="120" w:line="240" w:lineRule="auto"/>
    </w:pPr>
    <w:rPr>
      <w:rFonts w:ascii="Calibri" w:eastAsiaTheme="minorHAns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CoE Templates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root>
  <ProtectiveMarking/>
</root>
</file>

<file path=customXml/itemProps1.xml><?xml version="1.0" encoding="utf-8"?>
<ds:datastoreItem xmlns:ds="http://schemas.openxmlformats.org/officeDocument/2006/customXml" ds:itemID="{7AE076BD-D258-4DDA-A82D-181E53BD53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bb9f29e-a356-4992-b0e0-91691a39bc63"/>
    <ds:schemaRef ds:uri="http://purl.org/dc/terms/"/>
    <ds:schemaRef ds:uri="http://schemas.openxmlformats.org/package/2006/metadata/core-properties"/>
    <ds:schemaRef ds:uri="7bb3ed5e-c681-4e7f-a879-10edafc84c0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AC2FDB0-9E67-4C50-89E5-2EE1C58CA6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402C1F3B-E479-4090-AD71-99B71C740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D7588E-D9F6-4D08-A543-8B3D0469C8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2713</Characters>
  <Application>Microsoft Office Word</Application>
  <DocSecurity>0</DocSecurity>
  <Lines>22</Lines>
  <Paragraphs>6</Paragraphs>
  <ScaleCrop>false</ScaleCrop>
  <Company>Australian Digital Health Agency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Excellence—Standing Agenda</dc:title>
  <dc:subject/>
  <dc:creator>Jessica Choi</dc:creator>
  <cp:lastModifiedBy>Kendelle Parsons</cp:lastModifiedBy>
  <cp:revision>6</cp:revision>
  <cp:lastPrinted>2019-08-26T00:29:00Z</cp:lastPrinted>
  <dcterms:created xsi:type="dcterms:W3CDTF">2020-11-13T00:36:00Z</dcterms:created>
  <dcterms:modified xsi:type="dcterms:W3CDTF">2021-06-02T01:28:00Z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